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0865" w14:textId="19A28BA5" w:rsidR="00076DF8" w:rsidRDefault="00A2400C" w:rsidP="00A2400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70C0"/>
          <w:sz w:val="32"/>
          <w:szCs w:val="32"/>
        </w:rPr>
      </w:pPr>
      <w:r w:rsidRPr="00E759B7">
        <w:rPr>
          <w:rFonts w:eastAsia="Times New Roman" w:cstheme="minorHAnsi"/>
          <w:b/>
          <w:bCs/>
          <w:color w:val="0070C0"/>
          <w:sz w:val="32"/>
          <w:szCs w:val="32"/>
        </w:rPr>
        <w:t xml:space="preserve">Inside Sales </w:t>
      </w:r>
      <w:r w:rsidR="00E759B7" w:rsidRPr="00E759B7">
        <w:rPr>
          <w:rFonts w:eastAsia="Times New Roman" w:cstheme="minorHAnsi"/>
          <w:b/>
          <w:bCs/>
          <w:color w:val="0070C0"/>
          <w:sz w:val="32"/>
          <w:szCs w:val="32"/>
        </w:rPr>
        <w:t>Playbook</w:t>
      </w:r>
    </w:p>
    <w:p w14:paraId="3D03B2F4" w14:textId="3080CF6A" w:rsidR="00E759B7" w:rsidRPr="00E759B7" w:rsidRDefault="00E759B7" w:rsidP="00A2400C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70C0"/>
          <w:sz w:val="24"/>
          <w:szCs w:val="24"/>
        </w:rPr>
      </w:pPr>
    </w:p>
    <w:p w14:paraId="5728FCE8" w14:textId="61DC6521" w:rsidR="00294830" w:rsidRPr="00294830" w:rsidRDefault="00E759B7" w:rsidP="00294830">
      <w:pPr>
        <w:pStyle w:val="Heading2"/>
        <w:spacing w:before="0" w:beforeAutospacing="0" w:after="0" w:afterAutospacing="0"/>
        <w:rPr>
          <w:rFonts w:ascii="Open Sans" w:hAnsi="Open Sans" w:cs="Open Sans"/>
          <w:color w:val="484A59"/>
          <w:sz w:val="27"/>
          <w:szCs w:val="27"/>
        </w:rPr>
      </w:pPr>
      <w:bookmarkStart w:id="0" w:name="_Hlk53053926"/>
      <w:r w:rsidRPr="00294830">
        <w:rPr>
          <w:rFonts w:asciiTheme="minorHAnsi" w:hAnsiTheme="minorHAnsi" w:cstheme="minorHAnsi"/>
          <w:sz w:val="21"/>
          <w:szCs w:val="21"/>
          <w:highlight w:val="yellow"/>
        </w:rPr>
        <w:t>Campaign Name:</w:t>
      </w:r>
      <w:r w:rsidRPr="2DE2BE6D">
        <w:rPr>
          <w:sz w:val="21"/>
          <w:szCs w:val="21"/>
        </w:rPr>
        <w:t xml:space="preserve"> </w:t>
      </w:r>
      <w:r w:rsidR="00AF7D94">
        <w:rPr>
          <w:sz w:val="21"/>
          <w:szCs w:val="21"/>
        </w:rPr>
        <w:t xml:space="preserve"> </w:t>
      </w:r>
      <w:r w:rsidR="00F260D9">
        <w:rPr>
          <w:rFonts w:asciiTheme="minorHAnsi" w:eastAsiaTheme="minorHAnsi" w:hAnsiTheme="minorHAnsi" w:cstheme="minorBidi"/>
          <w:b w:val="0"/>
          <w:bCs w:val="0"/>
          <w:color w:val="00B0F0"/>
          <w:sz w:val="22"/>
          <w:szCs w:val="22"/>
        </w:rPr>
        <w:t>EVENT NAME</w:t>
      </w:r>
    </w:p>
    <w:p w14:paraId="2680BA32" w14:textId="5A7B3DFA" w:rsidR="00815043" w:rsidRPr="00E759B7" w:rsidRDefault="00815043" w:rsidP="2DE2BE6D">
      <w:pPr>
        <w:shd w:val="clear" w:color="auto" w:fill="FFFFFF" w:themeFill="background1"/>
        <w:spacing w:after="0" w:line="240" w:lineRule="auto"/>
        <w:rPr>
          <w:rFonts w:eastAsia="Times New Roman"/>
          <w:color w:val="00B0F0"/>
          <w:sz w:val="21"/>
          <w:szCs w:val="21"/>
        </w:rPr>
      </w:pPr>
    </w:p>
    <w:p w14:paraId="058FED72" w14:textId="7BFAE3BB" w:rsidR="00551EDC" w:rsidRPr="00294830" w:rsidRDefault="00B22C54" w:rsidP="00B66DEA">
      <w:pPr>
        <w:rPr>
          <w:color w:val="00B0F0"/>
        </w:rPr>
      </w:pPr>
      <w:r w:rsidRPr="00AF7D94">
        <w:rPr>
          <w:rFonts w:eastAsia="Times New Roman" w:cstheme="minorHAnsi"/>
          <w:b/>
          <w:bCs/>
          <w:sz w:val="21"/>
          <w:szCs w:val="21"/>
          <w:highlight w:val="yellow"/>
        </w:rPr>
        <w:t>Campaign Code:</w:t>
      </w:r>
      <w:r>
        <w:rPr>
          <w:rFonts w:eastAsia="Times New Roman" w:cstheme="minorHAnsi"/>
          <w:b/>
          <w:bCs/>
          <w:sz w:val="21"/>
          <w:szCs w:val="21"/>
        </w:rPr>
        <w:t xml:space="preserve"> </w:t>
      </w:r>
      <w:r w:rsidR="00B66DEA">
        <w:rPr>
          <w:rFonts w:eastAsia="Times New Roman" w:cstheme="minorHAnsi"/>
          <w:b/>
          <w:bCs/>
          <w:sz w:val="21"/>
          <w:szCs w:val="21"/>
        </w:rPr>
        <w:t xml:space="preserve"> </w:t>
      </w:r>
      <w:r w:rsidR="00F260D9">
        <w:rPr>
          <w:color w:val="00B0F0"/>
        </w:rPr>
        <w:t xml:space="preserve">Campaign code in CRM ex. </w:t>
      </w:r>
      <w:r w:rsidR="00F260D9">
        <w:rPr>
          <w:rFonts w:ascii="Segoe UI" w:hAnsi="Segoe UI" w:cs="Segoe UI"/>
          <w:color w:val="16315A"/>
          <w:sz w:val="18"/>
          <w:szCs w:val="18"/>
          <w:shd w:val="clear" w:color="auto" w:fill="FFFFFF"/>
        </w:rPr>
        <w:t>2022_SignalOnDemandWebinar_GBU_RWS_NS</w:t>
      </w:r>
    </w:p>
    <w:p w14:paraId="3E01B810" w14:textId="2CA7F4D8" w:rsidR="00A2400C" w:rsidRDefault="00815043" w:rsidP="2DE2BE6D">
      <w:pPr>
        <w:shd w:val="clear" w:color="auto" w:fill="FFFFFF" w:themeFill="background1"/>
        <w:spacing w:after="0" w:line="240" w:lineRule="auto"/>
        <w:rPr>
          <w:rFonts w:eastAsia="Times New Roman"/>
          <w:color w:val="00B0F0"/>
          <w:sz w:val="21"/>
          <w:szCs w:val="21"/>
        </w:rPr>
      </w:pPr>
      <w:r w:rsidRPr="2DE2BE6D">
        <w:rPr>
          <w:rFonts w:eastAsia="Times New Roman"/>
          <w:b/>
          <w:bCs/>
          <w:sz w:val="21"/>
          <w:szCs w:val="21"/>
        </w:rPr>
        <w:t>Marketing Contact:</w:t>
      </w:r>
      <w:r w:rsidR="00CB6778" w:rsidRPr="2DE2BE6D">
        <w:rPr>
          <w:rFonts w:eastAsia="Times New Roman"/>
          <w:b/>
          <w:bCs/>
          <w:sz w:val="21"/>
          <w:szCs w:val="21"/>
        </w:rPr>
        <w:t xml:space="preserve"> </w:t>
      </w:r>
      <w:bookmarkEnd w:id="0"/>
      <w:r w:rsidR="00613E66">
        <w:rPr>
          <w:rFonts w:eastAsia="Times New Roman"/>
          <w:color w:val="00B0F0"/>
          <w:sz w:val="21"/>
          <w:szCs w:val="21"/>
        </w:rPr>
        <w:t xml:space="preserve"> </w:t>
      </w:r>
      <w:r w:rsidR="00F260D9">
        <w:rPr>
          <w:rFonts w:eastAsia="Times New Roman"/>
          <w:color w:val="00B0F0"/>
          <w:sz w:val="21"/>
          <w:szCs w:val="21"/>
        </w:rPr>
        <w:t>Lead Marketer</w:t>
      </w:r>
    </w:p>
    <w:p w14:paraId="4DA2AF70" w14:textId="4562177F" w:rsidR="004F21F5" w:rsidRDefault="004F21F5" w:rsidP="00A2400C">
      <w:pPr>
        <w:shd w:val="clear" w:color="auto" w:fill="FFFFFF"/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46E09C28" w14:textId="2486FFCB" w:rsidR="00D70510" w:rsidRPr="006A1F39" w:rsidRDefault="004F21F5" w:rsidP="02FD22A5">
      <w:pPr>
        <w:rPr>
          <w:color w:val="00B0F0"/>
        </w:rPr>
      </w:pPr>
      <w:r w:rsidRPr="006A1F39">
        <w:rPr>
          <w:b/>
          <w:bCs/>
        </w:rPr>
        <w:t>Triage Instructions:</w:t>
      </w:r>
      <w:r w:rsidR="0053368B" w:rsidRPr="006A1F39">
        <w:rPr>
          <w:b/>
          <w:bCs/>
          <w:color w:val="00B0F0"/>
        </w:rPr>
        <w:t xml:space="preserve"> </w:t>
      </w:r>
      <w:r w:rsidR="00F260D9">
        <w:rPr>
          <w:color w:val="00B0F0"/>
        </w:rPr>
        <w:t xml:space="preserve">“Assign to member in comments” “Assign all leads directly to </w:t>
      </w:r>
      <w:proofErr w:type="spellStart"/>
      <w:r w:rsidR="00F260D9">
        <w:rPr>
          <w:color w:val="00B0F0"/>
        </w:rPr>
        <w:t>xyz</w:t>
      </w:r>
      <w:proofErr w:type="spellEnd"/>
      <w:r w:rsidR="00F260D9">
        <w:rPr>
          <w:color w:val="00B0F0"/>
        </w:rPr>
        <w:t xml:space="preserve">” </w:t>
      </w:r>
      <w:r w:rsidR="00CA2B31">
        <w:rPr>
          <w:color w:val="00B0F0"/>
        </w:rPr>
        <w:t>“Assign based on account alignment attached in files section”</w:t>
      </w:r>
    </w:p>
    <w:p w14:paraId="5B335EAD" w14:textId="4E703F8B" w:rsidR="006E0A5C" w:rsidRPr="006E0A5C" w:rsidRDefault="005E4813" w:rsidP="00BF6D3C">
      <w:pPr>
        <w:rPr>
          <w:b/>
          <w:bCs/>
        </w:rPr>
      </w:pPr>
      <w:r w:rsidRPr="00E759B7">
        <w:rPr>
          <w:b/>
          <w:bCs/>
        </w:rPr>
        <w:t>GTM tea</w:t>
      </w:r>
      <w:r w:rsidR="00E759B7" w:rsidRPr="00E759B7">
        <w:rPr>
          <w:b/>
          <w:bCs/>
        </w:rPr>
        <w:t>m members involved in this campaign:</w:t>
      </w:r>
      <w:r w:rsidR="00701980">
        <w:rPr>
          <w:b/>
          <w:bCs/>
        </w:rPr>
        <w:t xml:space="preserve"> </w:t>
      </w:r>
    </w:p>
    <w:p w14:paraId="0B41ECEF" w14:textId="2F3E5AE2" w:rsidR="00E5701F" w:rsidRDefault="006E0A5C" w:rsidP="00BF6D3C">
      <w:pPr>
        <w:pStyle w:val="ListParagraph"/>
        <w:numPr>
          <w:ilvl w:val="0"/>
          <w:numId w:val="19"/>
        </w:numPr>
        <w:rPr>
          <w:color w:val="0070C0"/>
        </w:rPr>
      </w:pPr>
      <w:r w:rsidRPr="006E0A5C">
        <w:rPr>
          <w:b/>
          <w:bCs/>
          <w:i/>
          <w:iCs/>
          <w:color w:val="0070C0"/>
        </w:rPr>
        <w:t>PRIMARY/CAMPAIGN LEAD</w:t>
      </w:r>
      <w:r w:rsidR="00613E66">
        <w:rPr>
          <w:color w:val="0070C0"/>
        </w:rPr>
        <w:t>, Marketing Manager</w:t>
      </w:r>
    </w:p>
    <w:p w14:paraId="7A6F42A9" w14:textId="063169B8" w:rsidR="00613E66" w:rsidRDefault="00613E66" w:rsidP="00BF6D3C">
      <w:pPr>
        <w:pStyle w:val="ListParagraph"/>
        <w:numPr>
          <w:ilvl w:val="0"/>
          <w:numId w:val="19"/>
        </w:numPr>
        <w:rPr>
          <w:color w:val="0070C0"/>
        </w:rPr>
      </w:pPr>
      <w:r>
        <w:rPr>
          <w:color w:val="0070C0"/>
        </w:rPr>
        <w:t xml:space="preserve">Marketing Coordinator </w:t>
      </w:r>
    </w:p>
    <w:p w14:paraId="7069647C" w14:textId="30D79CDF" w:rsidR="00AF7D94" w:rsidRPr="000123A9" w:rsidRDefault="00AF7D94" w:rsidP="00BF6D3C">
      <w:pPr>
        <w:pStyle w:val="ListParagraph"/>
        <w:numPr>
          <w:ilvl w:val="0"/>
          <w:numId w:val="19"/>
        </w:numPr>
        <w:rPr>
          <w:color w:val="0070C0"/>
        </w:rPr>
      </w:pPr>
      <w:r>
        <w:rPr>
          <w:color w:val="0070C0"/>
        </w:rPr>
        <w:t xml:space="preserve">SME for </w:t>
      </w:r>
      <w:r w:rsidR="00F260D9">
        <w:rPr>
          <w:color w:val="0070C0"/>
        </w:rPr>
        <w:t>desired product</w:t>
      </w:r>
      <w:r>
        <w:rPr>
          <w:color w:val="0070C0"/>
        </w:rPr>
        <w:t xml:space="preserve"> </w:t>
      </w:r>
    </w:p>
    <w:p w14:paraId="7B1378C0" w14:textId="77777777" w:rsidR="00C910C3" w:rsidRDefault="004F21F5" w:rsidP="7299B9E3">
      <w:pPr>
        <w:shd w:val="clear" w:color="auto" w:fill="FFFFFF" w:themeFill="background1"/>
        <w:spacing w:after="0" w:line="240" w:lineRule="auto"/>
        <w:rPr>
          <w:b/>
          <w:bCs/>
          <w:color w:val="00B0F0"/>
        </w:rPr>
      </w:pPr>
      <w:r w:rsidRPr="000123A9">
        <w:rPr>
          <w:b/>
          <w:bCs/>
        </w:rPr>
        <w:t>Follow-up Messaging and Desired Next Steps for Leads/MQLs</w:t>
      </w:r>
      <w:r w:rsidR="00C13686" w:rsidRPr="000123A9">
        <w:rPr>
          <w:b/>
          <w:bCs/>
        </w:rPr>
        <w:t>:</w:t>
      </w:r>
      <w:r w:rsidR="00BF6D3C" w:rsidRPr="000123A9">
        <w:t xml:space="preserve"> </w:t>
      </w:r>
      <w:r w:rsidR="00BF6D3C" w:rsidRPr="7299B9E3">
        <w:rPr>
          <w:b/>
          <w:bCs/>
          <w:color w:val="00B0F0"/>
        </w:rPr>
        <w:t xml:space="preserve"> </w:t>
      </w:r>
    </w:p>
    <w:p w14:paraId="2B5D070C" w14:textId="77777777" w:rsidR="007E0F69" w:rsidRDefault="007E0F69" w:rsidP="7299B9E3">
      <w:pPr>
        <w:shd w:val="clear" w:color="auto" w:fill="FFFFFF" w:themeFill="background1"/>
        <w:spacing w:after="0" w:line="240" w:lineRule="auto"/>
        <w:rPr>
          <w:color w:val="00B0F0"/>
        </w:rPr>
      </w:pPr>
    </w:p>
    <w:p w14:paraId="4450340F" w14:textId="0BAC9FAD" w:rsidR="6AB881E0" w:rsidRDefault="6AB881E0" w:rsidP="7299B9E3">
      <w:pPr>
        <w:shd w:val="clear" w:color="auto" w:fill="FFFFFF" w:themeFill="background1"/>
        <w:spacing w:after="0" w:line="240" w:lineRule="auto"/>
        <w:rPr>
          <w:color w:val="00B0F0"/>
        </w:rPr>
      </w:pPr>
      <w:r w:rsidRPr="00613E66">
        <w:rPr>
          <w:color w:val="00B0F0"/>
        </w:rPr>
        <w:t xml:space="preserve">Subject Line: </w:t>
      </w:r>
      <w:r w:rsidR="1723C331" w:rsidRPr="00613E66">
        <w:rPr>
          <w:color w:val="00B0F0"/>
        </w:rPr>
        <w:t xml:space="preserve">Thank you for your interest in our </w:t>
      </w:r>
      <w:r w:rsidR="00613E66" w:rsidRPr="00613E66">
        <w:rPr>
          <w:color w:val="00B0F0"/>
        </w:rPr>
        <w:t>webinar</w:t>
      </w:r>
      <w:r w:rsidR="00E4142D" w:rsidRPr="00613E66">
        <w:rPr>
          <w:color w:val="00B0F0"/>
        </w:rPr>
        <w:t>.</w:t>
      </w:r>
      <w:r w:rsidR="1723C331" w:rsidRPr="00613E66">
        <w:rPr>
          <w:color w:val="00B0F0"/>
        </w:rPr>
        <w:t xml:space="preserve"> Let’s continue the conver</w:t>
      </w:r>
      <w:r w:rsidR="7299B9E3" w:rsidRPr="00613E66">
        <w:rPr>
          <w:color w:val="00B0F0"/>
        </w:rPr>
        <w:t>sation.</w:t>
      </w:r>
      <w:r w:rsidR="7299B9E3" w:rsidRPr="7299B9E3">
        <w:rPr>
          <w:color w:val="00B0F0"/>
        </w:rPr>
        <w:t xml:space="preserve"> </w:t>
      </w:r>
    </w:p>
    <w:p w14:paraId="4F57861E" w14:textId="201285ED" w:rsidR="6AD4B22A" w:rsidRDefault="6AD4B22A" w:rsidP="7299B9E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</w:p>
    <w:p w14:paraId="76E14CC3" w14:textId="75A93557" w:rsidR="007E0F69" w:rsidRDefault="007E0F69" w:rsidP="7299B9E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  <w:r w:rsidRPr="7299B9E3">
        <w:rPr>
          <w:rFonts w:ascii="Arial" w:eastAsia="Arial" w:hAnsi="Arial" w:cs="Arial"/>
          <w:color w:val="00B0F0"/>
        </w:rPr>
        <w:t>H</w:t>
      </w:r>
      <w:r w:rsidR="00551EDC" w:rsidRPr="7299B9E3">
        <w:rPr>
          <w:rFonts w:ascii="Arial" w:eastAsia="Arial" w:hAnsi="Arial" w:cs="Arial"/>
          <w:color w:val="00B0F0"/>
        </w:rPr>
        <w:t>i</w:t>
      </w:r>
      <w:r w:rsidRPr="7299B9E3">
        <w:rPr>
          <w:rFonts w:ascii="Arial" w:eastAsia="Arial" w:hAnsi="Arial" w:cs="Arial"/>
          <w:color w:val="00B0F0"/>
        </w:rPr>
        <w:t xml:space="preserve"> &lt;NAME&gt;,</w:t>
      </w:r>
    </w:p>
    <w:p w14:paraId="7D883F21" w14:textId="6EEAE24D" w:rsidR="007E0F69" w:rsidRPr="00D0218A" w:rsidRDefault="007E0F69" w:rsidP="7299B9E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</w:p>
    <w:p w14:paraId="094A9E95" w14:textId="67CB56AA" w:rsidR="00E81453" w:rsidRDefault="7299B9E3" w:rsidP="00E81453">
      <w:pPr>
        <w:shd w:val="clear" w:color="auto" w:fill="FFFFFF" w:themeFill="background1"/>
        <w:spacing w:line="240" w:lineRule="auto"/>
        <w:rPr>
          <w:rFonts w:ascii="Arial" w:eastAsia="Arial" w:hAnsi="Arial" w:cs="Arial"/>
          <w:color w:val="00B0F0"/>
        </w:rPr>
      </w:pPr>
      <w:r w:rsidRPr="7299B9E3">
        <w:rPr>
          <w:rFonts w:ascii="Arial" w:eastAsia="Arial" w:hAnsi="Arial" w:cs="Arial"/>
          <w:color w:val="00B0F0"/>
        </w:rPr>
        <w:t>Thank you for</w:t>
      </w:r>
      <w:r w:rsidR="00407D92" w:rsidRPr="7299B9E3">
        <w:rPr>
          <w:rFonts w:ascii="Arial" w:eastAsia="Arial" w:hAnsi="Arial" w:cs="Arial"/>
          <w:color w:val="00B0F0"/>
        </w:rPr>
        <w:t xml:space="preserve"> </w:t>
      </w:r>
      <w:r w:rsidR="00765675" w:rsidRPr="7299B9E3">
        <w:rPr>
          <w:rFonts w:ascii="Arial" w:eastAsia="Arial" w:hAnsi="Arial" w:cs="Arial"/>
          <w:color w:val="00B0F0"/>
        </w:rPr>
        <w:t xml:space="preserve">your interest in our </w:t>
      </w:r>
      <w:r w:rsidR="00613E66">
        <w:rPr>
          <w:rFonts w:ascii="Arial" w:eastAsia="Arial" w:hAnsi="Arial" w:cs="Arial"/>
          <w:color w:val="00B0F0"/>
        </w:rPr>
        <w:t>webinar</w:t>
      </w:r>
      <w:r w:rsidR="00E4142D">
        <w:rPr>
          <w:rFonts w:ascii="Arial" w:eastAsia="Arial" w:hAnsi="Arial" w:cs="Arial"/>
          <w:color w:val="00B0F0"/>
        </w:rPr>
        <w:t xml:space="preserve"> </w:t>
      </w:r>
      <w:r w:rsidR="00932EBF">
        <w:rPr>
          <w:rFonts w:ascii="Arial" w:eastAsia="Arial" w:hAnsi="Arial" w:cs="Arial"/>
          <w:color w:val="00B0F0"/>
        </w:rPr>
        <w:t>e</w:t>
      </w:r>
      <w:r w:rsidR="00E4142D">
        <w:rPr>
          <w:rFonts w:ascii="Arial" w:eastAsia="Arial" w:hAnsi="Arial" w:cs="Arial"/>
          <w:color w:val="00B0F0"/>
        </w:rPr>
        <w:t xml:space="preserve">ntitled </w:t>
      </w:r>
      <w:r w:rsidR="00E4142D" w:rsidRPr="00932EBF">
        <w:rPr>
          <w:rFonts w:ascii="Arial" w:eastAsia="Arial" w:hAnsi="Arial" w:cs="Arial"/>
          <w:color w:val="00B0F0"/>
        </w:rPr>
        <w:t>“</w:t>
      </w:r>
      <w:r w:rsidR="00F260D9">
        <w:rPr>
          <w:rFonts w:ascii="Arial" w:eastAsia="Arial" w:hAnsi="Arial" w:cs="Arial"/>
          <w:color w:val="00B0F0"/>
        </w:rPr>
        <w:t>WEBINAR TITLE</w:t>
      </w:r>
      <w:r w:rsidR="00932EBF" w:rsidRPr="00932EBF">
        <w:rPr>
          <w:rFonts w:ascii="Arial" w:eastAsia="Arial" w:hAnsi="Arial" w:cs="Arial"/>
          <w:color w:val="00B0F0"/>
        </w:rPr>
        <w:t>.</w:t>
      </w:r>
      <w:r w:rsidR="00613E66" w:rsidRPr="00932EBF">
        <w:rPr>
          <w:rFonts w:ascii="Arial" w:eastAsia="Arial" w:hAnsi="Arial" w:cs="Arial"/>
          <w:color w:val="00B0F0"/>
        </w:rPr>
        <w:t>”</w:t>
      </w:r>
      <w:r w:rsidR="00E81453">
        <w:rPr>
          <w:rFonts w:ascii="Arial" w:eastAsia="Arial" w:hAnsi="Arial" w:cs="Arial"/>
          <w:color w:val="00B0F0"/>
        </w:rPr>
        <w:t xml:space="preserve"> </w:t>
      </w:r>
    </w:p>
    <w:p w14:paraId="72148995" w14:textId="1DE0AB8F" w:rsidR="00294830" w:rsidRPr="00036DD1" w:rsidRDefault="00AC0029" w:rsidP="00E81453">
      <w:pPr>
        <w:shd w:val="clear" w:color="auto" w:fill="FFFFFF" w:themeFill="background1"/>
        <w:spacing w:line="240" w:lineRule="auto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 xml:space="preserve">We hope our </w:t>
      </w:r>
      <w:r w:rsidR="00613E66">
        <w:rPr>
          <w:rFonts w:ascii="Arial" w:eastAsia="Arial" w:hAnsi="Arial" w:cs="Arial"/>
          <w:color w:val="00B0F0"/>
        </w:rPr>
        <w:t>webinar</w:t>
      </w:r>
      <w:r>
        <w:rPr>
          <w:rFonts w:ascii="Arial" w:eastAsia="Arial" w:hAnsi="Arial" w:cs="Arial"/>
          <w:color w:val="00B0F0"/>
        </w:rPr>
        <w:t xml:space="preserve"> demonstrated </w:t>
      </w:r>
      <w:r w:rsidR="00294830">
        <w:rPr>
          <w:rFonts w:ascii="Arial" w:eastAsia="Arial" w:hAnsi="Arial" w:cs="Arial"/>
          <w:color w:val="00B0F0"/>
        </w:rPr>
        <w:t xml:space="preserve">how </w:t>
      </w:r>
      <w:r w:rsidR="00294830" w:rsidRPr="00036DD1">
        <w:rPr>
          <w:rFonts w:ascii="Arial" w:eastAsia="Arial" w:hAnsi="Arial" w:cs="Arial"/>
          <w:color w:val="00B0F0"/>
        </w:rPr>
        <w:t xml:space="preserve">you can simplify your Change Management across your SRQ systems while ensuring ease of implementation, global </w:t>
      </w:r>
      <w:r w:rsidR="00F260D9" w:rsidRPr="00036DD1">
        <w:rPr>
          <w:rFonts w:ascii="Arial" w:eastAsia="Arial" w:hAnsi="Arial" w:cs="Arial"/>
          <w:color w:val="00B0F0"/>
        </w:rPr>
        <w:t>compliance,</w:t>
      </w:r>
      <w:r w:rsidR="00294830" w:rsidRPr="00036DD1">
        <w:rPr>
          <w:rFonts w:ascii="Arial" w:eastAsia="Arial" w:hAnsi="Arial" w:cs="Arial"/>
          <w:color w:val="00B0F0"/>
        </w:rPr>
        <w:t xml:space="preserve"> and preparedness for future tarted changes.</w:t>
      </w:r>
      <w:r w:rsidR="00CA2B31">
        <w:rPr>
          <w:rFonts w:ascii="Arial" w:eastAsia="Arial" w:hAnsi="Arial" w:cs="Arial"/>
          <w:color w:val="00B0F0"/>
        </w:rPr>
        <w:t xml:space="preserve"> </w:t>
      </w:r>
      <w:r w:rsidR="00CA2B31" w:rsidRPr="00CA2B31">
        <w:rPr>
          <w:rFonts w:ascii="Arial" w:eastAsia="Arial" w:hAnsi="Arial" w:cs="Arial"/>
          <w:color w:val="00B0F0"/>
          <w:highlight w:val="yellow"/>
        </w:rPr>
        <w:t>(Quick overview statement on event)</w:t>
      </w:r>
    </w:p>
    <w:p w14:paraId="123389B9" w14:textId="433F99AC" w:rsidR="7299B9E3" w:rsidRDefault="00E81453" w:rsidP="7299B9E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 xml:space="preserve">You may </w:t>
      </w:r>
      <w:r w:rsidR="0001721E">
        <w:rPr>
          <w:rFonts w:ascii="Arial" w:eastAsia="Arial" w:hAnsi="Arial" w:cs="Arial"/>
          <w:color w:val="00B0F0"/>
        </w:rPr>
        <w:t xml:space="preserve">also </w:t>
      </w:r>
      <w:r w:rsidR="00361A41">
        <w:rPr>
          <w:rFonts w:ascii="Arial" w:eastAsia="Arial" w:hAnsi="Arial" w:cs="Arial"/>
          <w:color w:val="00B0F0"/>
        </w:rPr>
        <w:t xml:space="preserve">find value in </w:t>
      </w:r>
      <w:r w:rsidR="00CE49E8">
        <w:rPr>
          <w:rFonts w:ascii="Arial" w:eastAsia="Arial" w:hAnsi="Arial" w:cs="Arial"/>
          <w:color w:val="00B0F0"/>
        </w:rPr>
        <w:t xml:space="preserve">reading our blog post from experts Mike King and Kari </w:t>
      </w:r>
      <w:proofErr w:type="gramStart"/>
      <w:r w:rsidR="00CE49E8">
        <w:rPr>
          <w:rFonts w:ascii="Arial" w:eastAsia="Arial" w:hAnsi="Arial" w:cs="Arial"/>
          <w:color w:val="00B0F0"/>
        </w:rPr>
        <w:t>Miller</w:t>
      </w:r>
      <w:r w:rsidR="00CA2B31" w:rsidRPr="00CA2B31">
        <w:rPr>
          <w:rFonts w:ascii="Arial" w:eastAsia="Arial" w:hAnsi="Arial" w:cs="Arial"/>
          <w:color w:val="00B0F0"/>
          <w:highlight w:val="yellow"/>
        </w:rPr>
        <w:t>(</w:t>
      </w:r>
      <w:proofErr w:type="gramEnd"/>
      <w:r w:rsidR="00CA2B31" w:rsidRPr="00CA2B31">
        <w:rPr>
          <w:rFonts w:ascii="Arial" w:eastAsia="Arial" w:hAnsi="Arial" w:cs="Arial"/>
          <w:color w:val="00B0F0"/>
          <w:highlight w:val="yellow"/>
        </w:rPr>
        <w:t>Great spot to loop in SME’s/speakers/</w:t>
      </w:r>
      <w:proofErr w:type="spellStart"/>
      <w:r w:rsidR="00CA2B31" w:rsidRPr="00CA2B31">
        <w:rPr>
          <w:rFonts w:ascii="Arial" w:eastAsia="Arial" w:hAnsi="Arial" w:cs="Arial"/>
          <w:color w:val="00B0F0"/>
          <w:highlight w:val="yellow"/>
        </w:rPr>
        <w:t>etc</w:t>
      </w:r>
      <w:proofErr w:type="spellEnd"/>
      <w:r w:rsidR="00CA2B31" w:rsidRPr="00CA2B31">
        <w:rPr>
          <w:rFonts w:ascii="Arial" w:eastAsia="Arial" w:hAnsi="Arial" w:cs="Arial"/>
          <w:color w:val="00B0F0"/>
          <w:highlight w:val="yellow"/>
        </w:rPr>
        <w:t>)</w:t>
      </w:r>
      <w:r w:rsidR="00F260D9" w:rsidRPr="00CA2B31">
        <w:rPr>
          <w:rFonts w:ascii="Arial" w:eastAsia="Arial" w:hAnsi="Arial" w:cs="Arial"/>
          <w:color w:val="00B0F0"/>
          <w:highlight w:val="yellow"/>
        </w:rPr>
        <w:t>,</w:t>
      </w:r>
      <w:r w:rsidR="00F260D9">
        <w:rPr>
          <w:rFonts w:ascii="Arial" w:eastAsia="Arial" w:hAnsi="Arial" w:cs="Arial"/>
          <w:color w:val="00B0F0"/>
        </w:rPr>
        <w:t xml:space="preserve"> “</w:t>
      </w:r>
      <w:r w:rsidR="00F260D9" w:rsidRPr="00F260D9">
        <w:rPr>
          <w:rFonts w:ascii="Arial" w:eastAsia="Arial" w:hAnsi="Arial" w:cs="Arial"/>
          <w:color w:val="00B0F0"/>
          <w:highlight w:val="yellow"/>
        </w:rPr>
        <w:t>Link Fact sheet here</w:t>
      </w:r>
      <w:r w:rsidR="00F260D9">
        <w:rPr>
          <w:rFonts w:ascii="Arial" w:eastAsia="Arial" w:hAnsi="Arial" w:cs="Arial"/>
          <w:color w:val="00B0F0"/>
        </w:rPr>
        <w:t>”</w:t>
      </w:r>
    </w:p>
    <w:p w14:paraId="7B84CDC4" w14:textId="77777777" w:rsidR="00E852E7" w:rsidRDefault="00E852E7" w:rsidP="7299B9E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</w:p>
    <w:p w14:paraId="62074DF6" w14:textId="67D581C5" w:rsidR="00F323D9" w:rsidRPr="00A73C4E" w:rsidRDefault="007E5C49" w:rsidP="7299B9E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  <w:r w:rsidRPr="0C6FFBA9">
        <w:rPr>
          <w:rFonts w:ascii="Arial" w:eastAsia="Arial" w:hAnsi="Arial" w:cs="Arial"/>
          <w:color w:val="00B0F0"/>
        </w:rPr>
        <w:t>Are you i</w:t>
      </w:r>
      <w:r w:rsidR="00F323D9" w:rsidRPr="0C6FFBA9">
        <w:rPr>
          <w:rFonts w:ascii="Arial" w:eastAsia="Arial" w:hAnsi="Arial" w:cs="Arial"/>
          <w:color w:val="00B0F0"/>
        </w:rPr>
        <w:t xml:space="preserve">nterested in speaking to </w:t>
      </w:r>
      <w:r w:rsidR="00522273" w:rsidRPr="0C6FFBA9">
        <w:rPr>
          <w:rFonts w:ascii="Arial" w:eastAsia="Arial" w:hAnsi="Arial" w:cs="Arial"/>
          <w:color w:val="00B0F0"/>
        </w:rPr>
        <w:t>an</w:t>
      </w:r>
      <w:r w:rsidR="00C3444A" w:rsidRPr="0C6FFBA9">
        <w:rPr>
          <w:rFonts w:ascii="Arial" w:eastAsia="Arial" w:hAnsi="Arial" w:cs="Arial"/>
          <w:color w:val="00B0F0"/>
        </w:rPr>
        <w:t xml:space="preserve"> IQVIA</w:t>
      </w:r>
      <w:r w:rsidR="00522273" w:rsidRPr="0C6FFBA9">
        <w:rPr>
          <w:rFonts w:ascii="Arial" w:eastAsia="Arial" w:hAnsi="Arial" w:cs="Arial"/>
          <w:color w:val="00B0F0"/>
        </w:rPr>
        <w:t xml:space="preserve"> expert</w:t>
      </w:r>
      <w:r w:rsidR="00F323D9" w:rsidRPr="0C6FFBA9">
        <w:rPr>
          <w:rFonts w:ascii="Arial" w:eastAsia="Arial" w:hAnsi="Arial" w:cs="Arial"/>
          <w:color w:val="00B0F0"/>
        </w:rPr>
        <w:t xml:space="preserve"> </w:t>
      </w:r>
      <w:r w:rsidR="00C3444A" w:rsidRPr="0C6FFBA9">
        <w:rPr>
          <w:rFonts w:ascii="Arial" w:eastAsia="Arial" w:hAnsi="Arial" w:cs="Arial"/>
          <w:color w:val="00B0F0"/>
        </w:rPr>
        <w:t>from ou</w:t>
      </w:r>
      <w:r w:rsidR="00F260D9">
        <w:rPr>
          <w:rFonts w:ascii="Arial" w:eastAsia="Arial" w:hAnsi="Arial" w:cs="Arial"/>
          <w:color w:val="00B0F0"/>
        </w:rPr>
        <w:t xml:space="preserve">r </w:t>
      </w:r>
      <w:r w:rsidR="00F260D9" w:rsidRPr="00F260D9">
        <w:rPr>
          <w:rFonts w:ascii="Arial" w:eastAsia="Arial" w:hAnsi="Arial" w:cs="Arial"/>
          <w:color w:val="00B0F0"/>
          <w:highlight w:val="yellow"/>
        </w:rPr>
        <w:t>“Insert Team”</w:t>
      </w:r>
      <w:r w:rsidR="00F260D9">
        <w:rPr>
          <w:rFonts w:ascii="Arial" w:eastAsia="Arial" w:hAnsi="Arial" w:cs="Arial"/>
          <w:color w:val="00B0F0"/>
        </w:rPr>
        <w:t xml:space="preserve"> </w:t>
      </w:r>
      <w:r w:rsidR="00C3444A" w:rsidRPr="0C6FFBA9">
        <w:rPr>
          <w:rStyle w:val="Hyperlink"/>
          <w:rFonts w:ascii="Arial" w:eastAsia="Arial" w:hAnsi="Arial" w:cs="Arial"/>
          <w:color w:val="00B0F0"/>
          <w:u w:val="none"/>
        </w:rPr>
        <w:t xml:space="preserve">team </w:t>
      </w:r>
      <w:r w:rsidRPr="0C6FFBA9">
        <w:rPr>
          <w:rFonts w:ascii="Arial" w:eastAsia="Arial" w:hAnsi="Arial" w:cs="Arial"/>
          <w:color w:val="00B0F0"/>
        </w:rPr>
        <w:t>more</w:t>
      </w:r>
      <w:r w:rsidR="00C3444A" w:rsidRPr="0C6FFBA9">
        <w:rPr>
          <w:rFonts w:ascii="Arial" w:eastAsia="Arial" w:hAnsi="Arial" w:cs="Arial"/>
          <w:color w:val="00B0F0"/>
        </w:rPr>
        <w:t>?</w:t>
      </w:r>
      <w:r w:rsidR="000B042E" w:rsidRPr="0C6FFBA9">
        <w:rPr>
          <w:rFonts w:ascii="Arial" w:eastAsia="Arial" w:hAnsi="Arial" w:cs="Arial"/>
          <w:color w:val="00B0F0"/>
        </w:rPr>
        <w:t xml:space="preserve"> </w:t>
      </w:r>
      <w:r w:rsidR="00C3444A" w:rsidRPr="0C6FFBA9">
        <w:rPr>
          <w:rFonts w:ascii="Arial" w:eastAsia="Arial" w:hAnsi="Arial" w:cs="Arial"/>
          <w:color w:val="00B0F0"/>
        </w:rPr>
        <w:t xml:space="preserve">Please reply to this email and </w:t>
      </w:r>
      <w:r w:rsidR="00325028" w:rsidRPr="0C6FFBA9">
        <w:rPr>
          <w:rFonts w:ascii="Arial" w:eastAsia="Arial" w:hAnsi="Arial" w:cs="Arial"/>
          <w:color w:val="00B0F0"/>
        </w:rPr>
        <w:t xml:space="preserve">we will set up a conversation.  </w:t>
      </w:r>
      <w:r w:rsidR="00325028">
        <w:rPr>
          <w:rFonts w:ascii="Arial" w:eastAsia="Arial" w:hAnsi="Arial" w:cs="Arial"/>
          <w:color w:val="00B0F0"/>
        </w:rPr>
        <w:t xml:space="preserve">we will set up a conversation.  </w:t>
      </w:r>
    </w:p>
    <w:p w14:paraId="6DC0D798" w14:textId="2B828DC6" w:rsidR="11E91A71" w:rsidRDefault="11E91A71" w:rsidP="7299B9E3">
      <w:pPr>
        <w:spacing w:after="0" w:line="240" w:lineRule="auto"/>
        <w:rPr>
          <w:rFonts w:ascii="Arial" w:eastAsia="Arial" w:hAnsi="Arial" w:cs="Arial"/>
          <w:b/>
          <w:bCs/>
          <w:color w:val="00B0F0"/>
        </w:rPr>
      </w:pPr>
    </w:p>
    <w:p w14:paraId="68496F15" w14:textId="36B0DE3F" w:rsidR="00765675" w:rsidRPr="00D0218A" w:rsidRDefault="00765675" w:rsidP="7299B9E3">
      <w:pPr>
        <w:spacing w:after="0" w:line="240" w:lineRule="auto"/>
        <w:rPr>
          <w:rFonts w:ascii="Arial" w:eastAsia="Arial" w:hAnsi="Arial" w:cs="Arial"/>
          <w:color w:val="00B0F0"/>
        </w:rPr>
      </w:pPr>
      <w:r w:rsidRPr="7299B9E3">
        <w:rPr>
          <w:rFonts w:ascii="Arial" w:eastAsia="Arial" w:hAnsi="Arial" w:cs="Arial"/>
          <w:color w:val="00B0F0"/>
        </w:rPr>
        <w:t xml:space="preserve">Please let me know if you have </w:t>
      </w:r>
      <w:r w:rsidR="00E90D02" w:rsidRPr="7299B9E3">
        <w:rPr>
          <w:rFonts w:ascii="Arial" w:eastAsia="Arial" w:hAnsi="Arial" w:cs="Arial"/>
          <w:color w:val="00B0F0"/>
        </w:rPr>
        <w:t xml:space="preserve">a </w:t>
      </w:r>
      <w:r w:rsidRPr="7299B9E3">
        <w:rPr>
          <w:rFonts w:ascii="Arial" w:eastAsia="Arial" w:hAnsi="Arial" w:cs="Arial"/>
          <w:color w:val="00B0F0"/>
        </w:rPr>
        <w:t>specific</w:t>
      </w:r>
      <w:r w:rsidR="00E90D02" w:rsidRPr="7299B9E3">
        <w:rPr>
          <w:rFonts w:ascii="Arial" w:eastAsia="Arial" w:hAnsi="Arial" w:cs="Arial"/>
          <w:color w:val="00B0F0"/>
        </w:rPr>
        <w:t xml:space="preserve"> need in this space</w:t>
      </w:r>
      <w:r w:rsidR="007B21AC" w:rsidRPr="7299B9E3">
        <w:rPr>
          <w:rFonts w:ascii="Arial" w:eastAsia="Arial" w:hAnsi="Arial" w:cs="Arial"/>
          <w:color w:val="00B0F0"/>
        </w:rPr>
        <w:t xml:space="preserve"> and I look forward to our continued conversation. </w:t>
      </w:r>
    </w:p>
    <w:p w14:paraId="3411AB62" w14:textId="24E89509" w:rsidR="00407D92" w:rsidRDefault="00407D92" w:rsidP="7299B9E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</w:p>
    <w:p w14:paraId="2F5F22DD" w14:textId="3E6D67AF" w:rsidR="007310CE" w:rsidRDefault="007310CE" w:rsidP="7299B9E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  <w:r w:rsidRPr="7299B9E3">
        <w:rPr>
          <w:rFonts w:ascii="Arial" w:eastAsia="Arial" w:hAnsi="Arial" w:cs="Arial"/>
          <w:color w:val="00B0F0"/>
        </w:rPr>
        <w:t>Thank you,</w:t>
      </w:r>
    </w:p>
    <w:p w14:paraId="062F87EF" w14:textId="158A0F69" w:rsidR="007310CE" w:rsidRDefault="007310CE" w:rsidP="7299B9E3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  <w:r w:rsidRPr="7299B9E3">
        <w:rPr>
          <w:rFonts w:ascii="Arial" w:eastAsia="Arial" w:hAnsi="Arial" w:cs="Arial"/>
          <w:color w:val="00B0F0"/>
        </w:rPr>
        <w:t>&lt;NAME&gt;</w:t>
      </w:r>
    </w:p>
    <w:p w14:paraId="736942FD" w14:textId="1DFA5C0F" w:rsidR="00C263C7" w:rsidRPr="00F71EF3" w:rsidRDefault="00C13686" w:rsidP="4C053964">
      <w:pPr>
        <w:shd w:val="clear" w:color="auto" w:fill="FFFFFF" w:themeFill="background1"/>
        <w:spacing w:after="0" w:line="240" w:lineRule="auto"/>
        <w:rPr>
          <w:color w:val="00B0F0"/>
          <w:highlight w:val="yellow"/>
        </w:rPr>
      </w:pPr>
      <w:r>
        <w:br/>
      </w:r>
    </w:p>
    <w:p w14:paraId="528AA0FE" w14:textId="282118E2" w:rsidR="00A2400C" w:rsidRDefault="00A2400C" w:rsidP="00E4142D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sz w:val="21"/>
          <w:szCs w:val="21"/>
        </w:rPr>
      </w:pPr>
      <w:r w:rsidRPr="7299B9E3">
        <w:rPr>
          <w:rFonts w:eastAsia="Times New Roman"/>
          <w:b/>
          <w:bCs/>
          <w:sz w:val="21"/>
          <w:szCs w:val="21"/>
        </w:rPr>
        <w:t>Project Description / Overview</w:t>
      </w:r>
      <w:r w:rsidR="00E759B7" w:rsidRPr="7299B9E3">
        <w:rPr>
          <w:rFonts w:eastAsia="Times New Roman"/>
          <w:b/>
          <w:bCs/>
          <w:sz w:val="21"/>
          <w:szCs w:val="21"/>
        </w:rPr>
        <w:t>:</w:t>
      </w:r>
      <w:r w:rsidR="000520BF" w:rsidRPr="7299B9E3">
        <w:rPr>
          <w:rFonts w:eastAsia="Times New Roman"/>
          <w:b/>
          <w:bCs/>
          <w:sz w:val="21"/>
          <w:szCs w:val="21"/>
        </w:rPr>
        <w:t xml:space="preserve"> </w:t>
      </w:r>
    </w:p>
    <w:p w14:paraId="32C7FAD5" w14:textId="4E997167" w:rsidR="006E0A5C" w:rsidRDefault="00F260D9" w:rsidP="00E4142D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sz w:val="21"/>
          <w:szCs w:val="21"/>
        </w:rPr>
      </w:pPr>
      <w:r w:rsidRPr="00CA2B31">
        <w:rPr>
          <w:rFonts w:eastAsia="Times New Roman"/>
          <w:b/>
          <w:bCs/>
          <w:sz w:val="21"/>
          <w:szCs w:val="21"/>
          <w:highlight w:val="yellow"/>
        </w:rPr>
        <w:t>Details on event itself</w:t>
      </w:r>
      <w:r>
        <w:rPr>
          <w:rFonts w:eastAsia="Times New Roman"/>
          <w:b/>
          <w:bCs/>
          <w:sz w:val="21"/>
          <w:szCs w:val="21"/>
        </w:rPr>
        <w:t xml:space="preserve"> </w:t>
      </w:r>
    </w:p>
    <w:p w14:paraId="6FA06624" w14:textId="77777777" w:rsidR="00F260D9" w:rsidRDefault="00F260D9" w:rsidP="00E4142D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18C46C7F" w14:textId="072E3D64" w:rsidR="00E4142D" w:rsidRDefault="006E0A5C" w:rsidP="00E4142D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sz w:val="21"/>
          <w:szCs w:val="21"/>
        </w:rPr>
      </w:pPr>
      <w:r>
        <w:rPr>
          <w:rFonts w:eastAsia="Times New Roman"/>
          <w:b/>
          <w:bCs/>
          <w:sz w:val="21"/>
          <w:szCs w:val="21"/>
        </w:rPr>
        <w:t>Webinar abstract and registration page</w:t>
      </w:r>
      <w:r w:rsidR="00E852E7">
        <w:rPr>
          <w:rFonts w:eastAsia="Times New Roman"/>
          <w:b/>
          <w:bCs/>
          <w:sz w:val="21"/>
          <w:szCs w:val="21"/>
        </w:rPr>
        <w:t>:</w:t>
      </w:r>
      <w:r>
        <w:rPr>
          <w:rFonts w:eastAsia="Times New Roman"/>
          <w:b/>
          <w:bCs/>
          <w:sz w:val="21"/>
          <w:szCs w:val="21"/>
        </w:rPr>
        <w:t xml:space="preserve"> </w:t>
      </w:r>
      <w:r w:rsidR="007E5C49">
        <w:rPr>
          <w:rFonts w:eastAsia="Times New Roman"/>
          <w:b/>
          <w:bCs/>
          <w:sz w:val="21"/>
          <w:szCs w:val="21"/>
        </w:rPr>
        <w:t xml:space="preserve"> </w:t>
      </w:r>
      <w:r w:rsidR="00F260D9" w:rsidRPr="00F260D9">
        <w:rPr>
          <w:highlight w:val="yellow"/>
        </w:rPr>
        <w:t>Insert registration page</w:t>
      </w:r>
    </w:p>
    <w:p w14:paraId="37DD5720" w14:textId="76E808F1" w:rsidR="00E4142D" w:rsidRDefault="006E0A5C" w:rsidP="00E4142D">
      <w:pPr>
        <w:shd w:val="clear" w:color="auto" w:fill="FFFFFF" w:themeFill="background1"/>
        <w:spacing w:after="0" w:line="240" w:lineRule="auto"/>
        <w:rPr>
          <w:color w:val="00B0F0"/>
        </w:rPr>
      </w:pPr>
      <w:r>
        <w:rPr>
          <w:rFonts w:eastAsia="Times New Roman"/>
          <w:b/>
          <w:bCs/>
          <w:sz w:val="21"/>
          <w:szCs w:val="21"/>
        </w:rPr>
        <w:t>Webinar PPT deck</w:t>
      </w:r>
      <w:r w:rsidR="00FF18F2">
        <w:rPr>
          <w:rFonts w:eastAsia="Times New Roman"/>
          <w:b/>
          <w:bCs/>
          <w:sz w:val="21"/>
          <w:szCs w:val="21"/>
        </w:rPr>
        <w:t>:</w:t>
      </w:r>
      <w:r>
        <w:rPr>
          <w:rFonts w:eastAsia="Times New Roman"/>
          <w:b/>
          <w:bCs/>
          <w:sz w:val="21"/>
          <w:szCs w:val="21"/>
        </w:rPr>
        <w:t xml:space="preserve"> </w:t>
      </w:r>
      <w:r w:rsidR="00F260D9" w:rsidRPr="00F260D9">
        <w:rPr>
          <w:highlight w:val="yellow"/>
        </w:rPr>
        <w:t>Attached Slides</w:t>
      </w:r>
      <w:r w:rsidR="00F260D9">
        <w:t xml:space="preserve"> </w:t>
      </w:r>
    </w:p>
    <w:p w14:paraId="298A9472" w14:textId="77777777" w:rsidR="00DB356A" w:rsidRDefault="00DB356A" w:rsidP="4E943C17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687A7DFD" w14:textId="6158DFB2" w:rsidR="00A2400C" w:rsidRDefault="00A2400C" w:rsidP="4E943C17">
      <w:pPr>
        <w:shd w:val="clear" w:color="auto" w:fill="FFFFFF" w:themeFill="background1"/>
        <w:spacing w:after="0" w:line="240" w:lineRule="auto"/>
        <w:rPr>
          <w:rFonts w:eastAsia="Times New Roman"/>
          <w:sz w:val="21"/>
          <w:szCs w:val="21"/>
        </w:rPr>
      </w:pPr>
      <w:r w:rsidRPr="4E943C17">
        <w:rPr>
          <w:rFonts w:eastAsia="Times New Roman"/>
          <w:b/>
          <w:bCs/>
          <w:sz w:val="21"/>
          <w:szCs w:val="21"/>
        </w:rPr>
        <w:t>Target Audience</w:t>
      </w:r>
      <w:r w:rsidR="00E759B7" w:rsidRPr="4E943C17">
        <w:rPr>
          <w:rFonts w:eastAsia="Times New Roman"/>
          <w:sz w:val="21"/>
          <w:szCs w:val="21"/>
        </w:rPr>
        <w:t>:</w:t>
      </w:r>
      <w:r w:rsidR="000520BF" w:rsidRPr="4E943C17">
        <w:rPr>
          <w:rFonts w:eastAsia="Times New Roman"/>
          <w:sz w:val="21"/>
          <w:szCs w:val="21"/>
        </w:rPr>
        <w:t xml:space="preserve"> </w:t>
      </w:r>
    </w:p>
    <w:p w14:paraId="554DD5DE" w14:textId="1E3EA037" w:rsidR="00DB356A" w:rsidRPr="00F260D9" w:rsidRDefault="00F260D9" w:rsidP="00F260D9">
      <w:pPr>
        <w:pStyle w:val="ListParagraph"/>
        <w:numPr>
          <w:ilvl w:val="0"/>
          <w:numId w:val="38"/>
        </w:numPr>
        <w:shd w:val="clear" w:color="auto" w:fill="FFFFFF" w:themeFill="background1"/>
        <w:spacing w:after="0" w:line="240" w:lineRule="auto"/>
        <w:rPr>
          <w:rFonts w:eastAsia="Times New Roman"/>
          <w:b/>
          <w:bCs/>
          <w:color w:val="00B0F0"/>
          <w:sz w:val="21"/>
          <w:szCs w:val="21"/>
        </w:rPr>
      </w:pPr>
      <w:r>
        <w:rPr>
          <w:rFonts w:eastAsia="Times New Roman"/>
          <w:b/>
          <w:bCs/>
          <w:color w:val="00B0F0"/>
          <w:sz w:val="21"/>
          <w:szCs w:val="21"/>
        </w:rPr>
        <w:t xml:space="preserve">Desired Audience: C-suite positions, VPs, Titles with Compliance, </w:t>
      </w:r>
      <w:proofErr w:type="spellStart"/>
      <w:r>
        <w:rPr>
          <w:rFonts w:eastAsia="Times New Roman"/>
          <w:b/>
          <w:bCs/>
          <w:color w:val="00B0F0"/>
          <w:sz w:val="21"/>
          <w:szCs w:val="21"/>
        </w:rPr>
        <w:t>etc</w:t>
      </w:r>
      <w:proofErr w:type="spellEnd"/>
    </w:p>
    <w:p w14:paraId="4B1D4C41" w14:textId="65688D09" w:rsidR="00795254" w:rsidRDefault="00A2400C" w:rsidP="4E943C17">
      <w:pPr>
        <w:shd w:val="clear" w:color="auto" w:fill="FFFFFF" w:themeFill="background1"/>
        <w:spacing w:after="0" w:line="240" w:lineRule="auto"/>
        <w:rPr>
          <w:rFonts w:eastAsia="Times New Roman"/>
          <w:sz w:val="21"/>
          <w:szCs w:val="21"/>
        </w:rPr>
      </w:pPr>
      <w:r w:rsidRPr="7299B9E3">
        <w:rPr>
          <w:rFonts w:eastAsia="Times New Roman"/>
          <w:b/>
          <w:bCs/>
          <w:sz w:val="21"/>
          <w:szCs w:val="21"/>
        </w:rPr>
        <w:t>Solution(s) being promoted</w:t>
      </w:r>
      <w:r w:rsidR="00E759B7" w:rsidRPr="7299B9E3">
        <w:rPr>
          <w:rFonts w:eastAsia="Times New Roman"/>
          <w:b/>
          <w:bCs/>
          <w:sz w:val="21"/>
          <w:szCs w:val="21"/>
        </w:rPr>
        <w:t>:</w:t>
      </w:r>
      <w:r w:rsidR="000520BF" w:rsidRPr="7299B9E3">
        <w:rPr>
          <w:rFonts w:eastAsia="Times New Roman"/>
          <w:sz w:val="21"/>
          <w:szCs w:val="21"/>
        </w:rPr>
        <w:t xml:space="preserve"> </w:t>
      </w:r>
      <w:r w:rsidR="00CA2B31" w:rsidRPr="00CA2B31">
        <w:rPr>
          <w:rFonts w:eastAsia="Times New Roman"/>
          <w:sz w:val="21"/>
          <w:szCs w:val="21"/>
          <w:highlight w:val="yellow"/>
        </w:rPr>
        <w:t>Solution the event is marketing.</w:t>
      </w:r>
    </w:p>
    <w:p w14:paraId="627059B1" w14:textId="47784745" w:rsidR="00212935" w:rsidRPr="00212935" w:rsidRDefault="00F260D9" w:rsidP="00212935">
      <w:pPr>
        <w:pStyle w:val="ListParagraph"/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eastAsia="Times New Roman"/>
          <w:b/>
          <w:bCs/>
          <w:color w:val="00B0F0"/>
          <w:sz w:val="21"/>
          <w:szCs w:val="21"/>
        </w:rPr>
      </w:pPr>
      <w:r>
        <w:rPr>
          <w:rFonts w:eastAsia="Times New Roman"/>
          <w:b/>
          <w:bCs/>
          <w:color w:val="00B0F0"/>
          <w:sz w:val="21"/>
          <w:szCs w:val="21"/>
        </w:rPr>
        <w:lastRenderedPageBreak/>
        <w:t xml:space="preserve">PV tech, MedTech, EBP, Global compliance, </w:t>
      </w:r>
      <w:proofErr w:type="spellStart"/>
      <w:r>
        <w:rPr>
          <w:rFonts w:eastAsia="Times New Roman"/>
          <w:b/>
          <w:bCs/>
          <w:color w:val="00B0F0"/>
          <w:sz w:val="21"/>
          <w:szCs w:val="21"/>
        </w:rPr>
        <w:t>etc</w:t>
      </w:r>
      <w:proofErr w:type="spellEnd"/>
    </w:p>
    <w:p w14:paraId="742ED060" w14:textId="77777777" w:rsidR="00212935" w:rsidRDefault="00212935" w:rsidP="4E943C17">
      <w:pPr>
        <w:shd w:val="clear" w:color="auto" w:fill="FFFFFF" w:themeFill="background1"/>
        <w:spacing w:after="0" w:line="240" w:lineRule="auto"/>
        <w:rPr>
          <w:rFonts w:eastAsia="Times New Roman"/>
          <w:color w:val="00B0F0"/>
          <w:sz w:val="21"/>
          <w:szCs w:val="21"/>
        </w:rPr>
      </w:pPr>
    </w:p>
    <w:p w14:paraId="3F87BDFA" w14:textId="77777777" w:rsidR="00DB356A" w:rsidRDefault="00DB356A" w:rsidP="00B860D2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0D13B4F8" w14:textId="77777777" w:rsidR="00DB356A" w:rsidRDefault="00DB356A" w:rsidP="00B860D2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61A14750" w14:textId="6B7BC36C" w:rsidR="00974F99" w:rsidRDefault="00B860D2" w:rsidP="00FF18F2">
      <w:pPr>
        <w:shd w:val="clear" w:color="auto" w:fill="FFFFFF" w:themeFill="background1"/>
        <w:spacing w:after="0" w:line="240" w:lineRule="auto"/>
        <w:rPr>
          <w:rFonts w:eastAsia="Times New Roman"/>
          <w:color w:val="00B0F0"/>
          <w:sz w:val="21"/>
          <w:szCs w:val="21"/>
        </w:rPr>
      </w:pPr>
      <w:r w:rsidRPr="007A1CF3">
        <w:rPr>
          <w:rFonts w:eastAsia="Times New Roman"/>
          <w:b/>
          <w:bCs/>
          <w:sz w:val="21"/>
          <w:szCs w:val="21"/>
        </w:rPr>
        <w:t>Relevant solutions messaging:</w:t>
      </w:r>
      <w:r w:rsidRPr="7299B9E3">
        <w:rPr>
          <w:rFonts w:eastAsia="Times New Roman"/>
          <w:b/>
          <w:bCs/>
          <w:sz w:val="21"/>
          <w:szCs w:val="21"/>
        </w:rPr>
        <w:t xml:space="preserve"> </w:t>
      </w:r>
      <w:r w:rsidR="005E3521">
        <w:rPr>
          <w:rFonts w:eastAsia="Times New Roman"/>
          <w:b/>
          <w:bCs/>
          <w:sz w:val="21"/>
          <w:szCs w:val="21"/>
        </w:rPr>
        <w:t xml:space="preserve"> </w:t>
      </w:r>
      <w:hyperlink r:id="rId8" w:history="1">
        <w:r w:rsidR="00F260D9" w:rsidRPr="00F260D9">
          <w:rPr>
            <w:rStyle w:val="Hyperlink"/>
            <w:rFonts w:eastAsia="Times New Roman"/>
            <w:b/>
            <w:bCs/>
            <w:sz w:val="21"/>
            <w:szCs w:val="21"/>
            <w:highlight w:val="yellow"/>
          </w:rPr>
          <w:t>Fact</w:t>
        </w:r>
      </w:hyperlink>
      <w:r w:rsidR="00F260D9" w:rsidRPr="00F260D9">
        <w:rPr>
          <w:rStyle w:val="Hyperlink"/>
          <w:rFonts w:eastAsia="Times New Roman"/>
          <w:b/>
          <w:bCs/>
          <w:sz w:val="21"/>
          <w:szCs w:val="21"/>
          <w:highlight w:val="yellow"/>
        </w:rPr>
        <w:t xml:space="preserve"> Sheet here</w:t>
      </w:r>
    </w:p>
    <w:p w14:paraId="43AA5E09" w14:textId="5E89002C" w:rsidR="7299B9E3" w:rsidRDefault="7299B9E3" w:rsidP="7299B9E3">
      <w:pPr>
        <w:spacing w:after="0" w:line="240" w:lineRule="auto"/>
        <w:rPr>
          <w:rFonts w:eastAsiaTheme="minorEastAsia"/>
          <w:b/>
          <w:bCs/>
          <w:color w:val="00B0F0"/>
        </w:rPr>
      </w:pPr>
    </w:p>
    <w:p w14:paraId="66EA8CA2" w14:textId="613A6FB3" w:rsidR="00C60FE9" w:rsidRDefault="00E37225" w:rsidP="6AD4B22A">
      <w:r w:rsidRPr="1FDA1856">
        <w:rPr>
          <w:b/>
          <w:bCs/>
        </w:rPr>
        <w:t>Capabilities to highlight</w:t>
      </w:r>
      <w:r w:rsidR="00E759B7" w:rsidRPr="1FDA1856">
        <w:rPr>
          <w:b/>
          <w:bCs/>
        </w:rPr>
        <w:t>:</w:t>
      </w:r>
      <w:r w:rsidR="000520BF">
        <w:t xml:space="preserve"> </w:t>
      </w:r>
    </w:p>
    <w:p w14:paraId="5385A136" w14:textId="234AEBA0" w:rsidR="0C6FFBA9" w:rsidRDefault="00F260D9" w:rsidP="0C6FFBA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  <w:r>
        <w:rPr>
          <w:rFonts w:ascii="Arial" w:eastAsia="Arial" w:hAnsi="Arial" w:cs="Arial"/>
          <w:color w:val="00B0F0"/>
        </w:rPr>
        <w:t xml:space="preserve">Short mission statement to summarize event </w:t>
      </w:r>
    </w:p>
    <w:p w14:paraId="0B4CC0F3" w14:textId="6D4A361C" w:rsidR="0C6FFBA9" w:rsidRDefault="0C6FFBA9" w:rsidP="0C6FFBA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  <w:highlight w:val="yellow"/>
        </w:rPr>
      </w:pPr>
    </w:p>
    <w:p w14:paraId="7880AF5C" w14:textId="6C1624C9" w:rsidR="6EC10D0D" w:rsidRDefault="00F260D9" w:rsidP="0C6FFBA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  <w:highlight w:val="yellow"/>
        </w:rPr>
      </w:pPr>
      <w:r>
        <w:rPr>
          <w:rFonts w:ascii="Arial" w:eastAsia="Arial" w:hAnsi="Arial" w:cs="Arial"/>
          <w:color w:val="00B0F0"/>
          <w:highlight w:val="yellow"/>
        </w:rPr>
        <w:t>Leave Special note for BDs following up with MQLs if desired</w:t>
      </w:r>
    </w:p>
    <w:p w14:paraId="153D442A" w14:textId="5E557DF7" w:rsidR="0C6FFBA9" w:rsidRDefault="0C6FFBA9" w:rsidP="0C6FFBA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C270574" w14:textId="40C6B831" w:rsidR="7DE4B3B2" w:rsidRDefault="7DE4B3B2" w:rsidP="0C6FFBA9">
      <w:pPr>
        <w:spacing w:after="0" w:line="240" w:lineRule="auto"/>
      </w:pPr>
    </w:p>
    <w:p w14:paraId="75A39FE7" w14:textId="5C0C82FF" w:rsidR="0C6FFBA9" w:rsidRDefault="0C6FFBA9" w:rsidP="0C6FFBA9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00B0F0"/>
        </w:rPr>
      </w:pPr>
    </w:p>
    <w:p w14:paraId="4EB04E28" w14:textId="115A7AD7" w:rsidR="33369B4D" w:rsidRDefault="33369B4D" w:rsidP="7299B9E3">
      <w:pPr>
        <w:spacing w:after="0" w:line="240" w:lineRule="auto"/>
      </w:pPr>
    </w:p>
    <w:p w14:paraId="553F239B" w14:textId="572748F8" w:rsidR="1BD5312C" w:rsidRDefault="1BD5312C" w:rsidP="7299B9E3">
      <w:pPr>
        <w:spacing w:after="0" w:line="240" w:lineRule="auto"/>
      </w:pPr>
    </w:p>
    <w:p w14:paraId="441FBD0F" w14:textId="235673CE" w:rsidR="1BD5312C" w:rsidRDefault="1BD5312C" w:rsidP="7299B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74BBB248" w14:textId="19273B25" w:rsidR="7299B9E3" w:rsidRDefault="7299B9E3" w:rsidP="7299B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3844F6C0" w14:textId="668227A6" w:rsidR="7299B9E3" w:rsidRDefault="7299B9E3" w:rsidP="7299B9E3">
      <w:pPr>
        <w:spacing w:after="0" w:line="240" w:lineRule="auto"/>
      </w:pPr>
    </w:p>
    <w:p w14:paraId="426FCA72" w14:textId="2FF5C588" w:rsidR="7299B9E3" w:rsidRDefault="7299B9E3" w:rsidP="7299B9E3">
      <w:pPr>
        <w:spacing w:after="0" w:line="240" w:lineRule="auto"/>
      </w:pPr>
    </w:p>
    <w:p w14:paraId="6A8D8F96" w14:textId="407DAA29" w:rsidR="7299B9E3" w:rsidRDefault="7299B9E3" w:rsidP="7299B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61CF4172" w14:textId="2A37F9FA" w:rsidR="7299B9E3" w:rsidRDefault="7299B9E3" w:rsidP="7299B9E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</w:p>
    <w:p w14:paraId="535C50B1" w14:textId="596798F9" w:rsidR="3CE9AAB1" w:rsidRDefault="3CE9AAB1" w:rsidP="563F4259">
      <w:pPr>
        <w:spacing w:after="0" w:line="240" w:lineRule="auto"/>
      </w:pPr>
    </w:p>
    <w:p w14:paraId="5840FF26" w14:textId="008781C3" w:rsidR="765B7095" w:rsidRDefault="765B7095" w:rsidP="4C053964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sz w:val="21"/>
          <w:szCs w:val="21"/>
        </w:rPr>
      </w:pPr>
    </w:p>
    <w:p w14:paraId="07B69B4C" w14:textId="22F292CA" w:rsidR="4C053964" w:rsidRDefault="4C053964" w:rsidP="4C053964">
      <w:pPr>
        <w:spacing w:after="0" w:line="240" w:lineRule="auto"/>
      </w:pPr>
    </w:p>
    <w:p w14:paraId="10C7AC7A" w14:textId="6465BD66" w:rsidR="4C053964" w:rsidRDefault="4C053964" w:rsidP="4E943C17">
      <w:pPr>
        <w:spacing w:after="0" w:line="240" w:lineRule="auto"/>
      </w:pPr>
    </w:p>
    <w:p w14:paraId="31CE2896" w14:textId="1E7CDBB6" w:rsidR="3CE9AAB1" w:rsidRDefault="3CE9AAB1" w:rsidP="563F4259">
      <w:pPr>
        <w:spacing w:after="0" w:line="240" w:lineRule="auto"/>
      </w:pPr>
    </w:p>
    <w:sectPr w:rsidR="3CE9AA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A55"/>
    <w:multiLevelType w:val="multilevel"/>
    <w:tmpl w:val="8312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E5447"/>
    <w:multiLevelType w:val="hybridMultilevel"/>
    <w:tmpl w:val="0302A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A04C2"/>
    <w:multiLevelType w:val="hybridMultilevel"/>
    <w:tmpl w:val="1DEC3AA2"/>
    <w:lvl w:ilvl="0" w:tplc="262A6F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F52F6"/>
    <w:multiLevelType w:val="hybridMultilevel"/>
    <w:tmpl w:val="40ECF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10491"/>
    <w:multiLevelType w:val="hybridMultilevel"/>
    <w:tmpl w:val="9A7CE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8FA76">
      <w:start w:val="1"/>
      <w:numFmt w:val="lowerLetter"/>
      <w:lvlText w:val="%2."/>
      <w:lvlJc w:val="left"/>
      <w:pPr>
        <w:ind w:left="1440" w:hanging="360"/>
      </w:pPr>
    </w:lvl>
    <w:lvl w:ilvl="2" w:tplc="44EEE1AA">
      <w:start w:val="1"/>
      <w:numFmt w:val="lowerRoman"/>
      <w:lvlText w:val="%3."/>
      <w:lvlJc w:val="right"/>
      <w:pPr>
        <w:ind w:left="2160" w:hanging="180"/>
      </w:pPr>
    </w:lvl>
    <w:lvl w:ilvl="3" w:tplc="D1F2D966">
      <w:start w:val="1"/>
      <w:numFmt w:val="decimal"/>
      <w:lvlText w:val="%4."/>
      <w:lvlJc w:val="left"/>
      <w:pPr>
        <w:ind w:left="2880" w:hanging="360"/>
      </w:pPr>
    </w:lvl>
    <w:lvl w:ilvl="4" w:tplc="A1C8FDC6">
      <w:start w:val="1"/>
      <w:numFmt w:val="lowerLetter"/>
      <w:lvlText w:val="%5."/>
      <w:lvlJc w:val="left"/>
      <w:pPr>
        <w:ind w:left="3600" w:hanging="360"/>
      </w:pPr>
    </w:lvl>
    <w:lvl w:ilvl="5" w:tplc="36BC356C">
      <w:start w:val="1"/>
      <w:numFmt w:val="lowerRoman"/>
      <w:lvlText w:val="%6."/>
      <w:lvlJc w:val="right"/>
      <w:pPr>
        <w:ind w:left="4320" w:hanging="180"/>
      </w:pPr>
    </w:lvl>
    <w:lvl w:ilvl="6" w:tplc="CAB62832">
      <w:start w:val="1"/>
      <w:numFmt w:val="decimal"/>
      <w:lvlText w:val="%7."/>
      <w:lvlJc w:val="left"/>
      <w:pPr>
        <w:ind w:left="5040" w:hanging="360"/>
      </w:pPr>
    </w:lvl>
    <w:lvl w:ilvl="7" w:tplc="7CAA05DA">
      <w:start w:val="1"/>
      <w:numFmt w:val="lowerLetter"/>
      <w:lvlText w:val="%8."/>
      <w:lvlJc w:val="left"/>
      <w:pPr>
        <w:ind w:left="5760" w:hanging="360"/>
      </w:pPr>
    </w:lvl>
    <w:lvl w:ilvl="8" w:tplc="D45AFF4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F7A9D"/>
    <w:multiLevelType w:val="hybridMultilevel"/>
    <w:tmpl w:val="44F2838A"/>
    <w:lvl w:ilvl="0" w:tplc="AACE292C">
      <w:start w:val="1"/>
      <w:numFmt w:val="decimal"/>
      <w:lvlText w:val="%1."/>
      <w:lvlJc w:val="left"/>
      <w:pPr>
        <w:ind w:left="720" w:hanging="360"/>
      </w:pPr>
    </w:lvl>
    <w:lvl w:ilvl="1" w:tplc="F0A45202">
      <w:start w:val="1"/>
      <w:numFmt w:val="lowerLetter"/>
      <w:lvlText w:val="%2."/>
      <w:lvlJc w:val="left"/>
      <w:pPr>
        <w:ind w:left="1440" w:hanging="360"/>
      </w:pPr>
    </w:lvl>
    <w:lvl w:ilvl="2" w:tplc="909EA56C">
      <w:start w:val="1"/>
      <w:numFmt w:val="lowerRoman"/>
      <w:lvlText w:val="%3."/>
      <w:lvlJc w:val="right"/>
      <w:pPr>
        <w:ind w:left="2160" w:hanging="180"/>
      </w:pPr>
    </w:lvl>
    <w:lvl w:ilvl="3" w:tplc="D0362CEC">
      <w:start w:val="1"/>
      <w:numFmt w:val="decimal"/>
      <w:lvlText w:val="%4."/>
      <w:lvlJc w:val="left"/>
      <w:pPr>
        <w:ind w:left="2880" w:hanging="360"/>
      </w:pPr>
    </w:lvl>
    <w:lvl w:ilvl="4" w:tplc="E0B4DE5C">
      <w:start w:val="1"/>
      <w:numFmt w:val="lowerLetter"/>
      <w:lvlText w:val="%5."/>
      <w:lvlJc w:val="left"/>
      <w:pPr>
        <w:ind w:left="3600" w:hanging="360"/>
      </w:pPr>
    </w:lvl>
    <w:lvl w:ilvl="5" w:tplc="1D4ADF4E">
      <w:start w:val="1"/>
      <w:numFmt w:val="lowerRoman"/>
      <w:lvlText w:val="%6."/>
      <w:lvlJc w:val="right"/>
      <w:pPr>
        <w:ind w:left="4320" w:hanging="180"/>
      </w:pPr>
    </w:lvl>
    <w:lvl w:ilvl="6" w:tplc="2E1E8DF0">
      <w:start w:val="1"/>
      <w:numFmt w:val="decimal"/>
      <w:lvlText w:val="%7."/>
      <w:lvlJc w:val="left"/>
      <w:pPr>
        <w:ind w:left="5040" w:hanging="360"/>
      </w:pPr>
    </w:lvl>
    <w:lvl w:ilvl="7" w:tplc="9E1C0470">
      <w:start w:val="1"/>
      <w:numFmt w:val="lowerLetter"/>
      <w:lvlText w:val="%8."/>
      <w:lvlJc w:val="left"/>
      <w:pPr>
        <w:ind w:left="5760" w:hanging="360"/>
      </w:pPr>
    </w:lvl>
    <w:lvl w:ilvl="8" w:tplc="AED8FF3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C4910"/>
    <w:multiLevelType w:val="hybridMultilevel"/>
    <w:tmpl w:val="6D42DE58"/>
    <w:lvl w:ilvl="0" w:tplc="541AFA18">
      <w:start w:val="1"/>
      <w:numFmt w:val="decimal"/>
      <w:lvlText w:val="%1."/>
      <w:lvlJc w:val="left"/>
      <w:pPr>
        <w:ind w:left="720" w:hanging="360"/>
      </w:pPr>
    </w:lvl>
    <w:lvl w:ilvl="1" w:tplc="0290B49E">
      <w:start w:val="1"/>
      <w:numFmt w:val="lowerLetter"/>
      <w:lvlText w:val="%2."/>
      <w:lvlJc w:val="left"/>
      <w:pPr>
        <w:ind w:left="1440" w:hanging="360"/>
      </w:pPr>
    </w:lvl>
    <w:lvl w:ilvl="2" w:tplc="7F3EEDDC">
      <w:start w:val="1"/>
      <w:numFmt w:val="lowerRoman"/>
      <w:lvlText w:val="%3."/>
      <w:lvlJc w:val="right"/>
      <w:pPr>
        <w:ind w:left="2160" w:hanging="180"/>
      </w:pPr>
    </w:lvl>
    <w:lvl w:ilvl="3" w:tplc="C48818C2">
      <w:start w:val="1"/>
      <w:numFmt w:val="decimal"/>
      <w:lvlText w:val="%4."/>
      <w:lvlJc w:val="left"/>
      <w:pPr>
        <w:ind w:left="2880" w:hanging="360"/>
      </w:pPr>
    </w:lvl>
    <w:lvl w:ilvl="4" w:tplc="27C040EE">
      <w:start w:val="1"/>
      <w:numFmt w:val="lowerLetter"/>
      <w:lvlText w:val="%5."/>
      <w:lvlJc w:val="left"/>
      <w:pPr>
        <w:ind w:left="3600" w:hanging="360"/>
      </w:pPr>
    </w:lvl>
    <w:lvl w:ilvl="5" w:tplc="5AEA4048">
      <w:start w:val="1"/>
      <w:numFmt w:val="lowerRoman"/>
      <w:lvlText w:val="%6."/>
      <w:lvlJc w:val="right"/>
      <w:pPr>
        <w:ind w:left="4320" w:hanging="180"/>
      </w:pPr>
    </w:lvl>
    <w:lvl w:ilvl="6" w:tplc="9A9AB020">
      <w:start w:val="1"/>
      <w:numFmt w:val="decimal"/>
      <w:lvlText w:val="%7."/>
      <w:lvlJc w:val="left"/>
      <w:pPr>
        <w:ind w:left="5040" w:hanging="360"/>
      </w:pPr>
    </w:lvl>
    <w:lvl w:ilvl="7" w:tplc="3BE4FE6A">
      <w:start w:val="1"/>
      <w:numFmt w:val="lowerLetter"/>
      <w:lvlText w:val="%8."/>
      <w:lvlJc w:val="left"/>
      <w:pPr>
        <w:ind w:left="5760" w:hanging="360"/>
      </w:pPr>
    </w:lvl>
    <w:lvl w:ilvl="8" w:tplc="EA1E07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501EA"/>
    <w:multiLevelType w:val="hybridMultilevel"/>
    <w:tmpl w:val="699E3E5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B57DB"/>
    <w:multiLevelType w:val="hybridMultilevel"/>
    <w:tmpl w:val="47585FB2"/>
    <w:lvl w:ilvl="0" w:tplc="0156B1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C1B92"/>
    <w:multiLevelType w:val="multilevel"/>
    <w:tmpl w:val="CAA4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C01AF0"/>
    <w:multiLevelType w:val="hybridMultilevel"/>
    <w:tmpl w:val="38EE5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00EDD"/>
    <w:multiLevelType w:val="multilevel"/>
    <w:tmpl w:val="BC6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A116D"/>
    <w:multiLevelType w:val="multilevel"/>
    <w:tmpl w:val="8E10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E4EE0"/>
    <w:multiLevelType w:val="hybridMultilevel"/>
    <w:tmpl w:val="7714CAE8"/>
    <w:lvl w:ilvl="0" w:tplc="A33CA1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704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1E82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16D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29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2A53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6E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209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482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987566F"/>
    <w:multiLevelType w:val="hybridMultilevel"/>
    <w:tmpl w:val="4244813E"/>
    <w:lvl w:ilvl="0" w:tplc="9A067B56">
      <w:start w:val="1"/>
      <w:numFmt w:val="decimal"/>
      <w:lvlText w:val="%1."/>
      <w:lvlJc w:val="left"/>
      <w:pPr>
        <w:ind w:left="720" w:hanging="360"/>
      </w:pPr>
    </w:lvl>
    <w:lvl w:ilvl="1" w:tplc="F7809CE6">
      <w:start w:val="1"/>
      <w:numFmt w:val="lowerLetter"/>
      <w:lvlText w:val="%2."/>
      <w:lvlJc w:val="left"/>
      <w:pPr>
        <w:ind w:left="1440" w:hanging="360"/>
      </w:pPr>
    </w:lvl>
    <w:lvl w:ilvl="2" w:tplc="D17057A0">
      <w:start w:val="1"/>
      <w:numFmt w:val="lowerRoman"/>
      <w:lvlText w:val="%3."/>
      <w:lvlJc w:val="right"/>
      <w:pPr>
        <w:ind w:left="2160" w:hanging="180"/>
      </w:pPr>
    </w:lvl>
    <w:lvl w:ilvl="3" w:tplc="02FCDF62">
      <w:start w:val="1"/>
      <w:numFmt w:val="decimal"/>
      <w:lvlText w:val="%4."/>
      <w:lvlJc w:val="left"/>
      <w:pPr>
        <w:ind w:left="2880" w:hanging="360"/>
      </w:pPr>
    </w:lvl>
    <w:lvl w:ilvl="4" w:tplc="57F83D68">
      <w:start w:val="1"/>
      <w:numFmt w:val="lowerLetter"/>
      <w:lvlText w:val="%5."/>
      <w:lvlJc w:val="left"/>
      <w:pPr>
        <w:ind w:left="3600" w:hanging="360"/>
      </w:pPr>
    </w:lvl>
    <w:lvl w:ilvl="5" w:tplc="1E9252A8">
      <w:start w:val="1"/>
      <w:numFmt w:val="lowerRoman"/>
      <w:lvlText w:val="%6."/>
      <w:lvlJc w:val="right"/>
      <w:pPr>
        <w:ind w:left="4320" w:hanging="180"/>
      </w:pPr>
    </w:lvl>
    <w:lvl w:ilvl="6" w:tplc="5F3CEFBE">
      <w:start w:val="1"/>
      <w:numFmt w:val="decimal"/>
      <w:lvlText w:val="%7."/>
      <w:lvlJc w:val="left"/>
      <w:pPr>
        <w:ind w:left="5040" w:hanging="360"/>
      </w:pPr>
    </w:lvl>
    <w:lvl w:ilvl="7" w:tplc="DA6E336C">
      <w:start w:val="1"/>
      <w:numFmt w:val="lowerLetter"/>
      <w:lvlText w:val="%8."/>
      <w:lvlJc w:val="left"/>
      <w:pPr>
        <w:ind w:left="5760" w:hanging="360"/>
      </w:pPr>
    </w:lvl>
    <w:lvl w:ilvl="8" w:tplc="01A0D7E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F5490"/>
    <w:multiLevelType w:val="hybridMultilevel"/>
    <w:tmpl w:val="B6184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85AC7"/>
    <w:multiLevelType w:val="multilevel"/>
    <w:tmpl w:val="7862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67121"/>
    <w:multiLevelType w:val="hybridMultilevel"/>
    <w:tmpl w:val="BE28A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84673E"/>
    <w:multiLevelType w:val="hybridMultilevel"/>
    <w:tmpl w:val="05F60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C94D33"/>
    <w:multiLevelType w:val="hybridMultilevel"/>
    <w:tmpl w:val="2DA683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1063EC6"/>
    <w:multiLevelType w:val="hybridMultilevel"/>
    <w:tmpl w:val="049C2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46ACE"/>
    <w:multiLevelType w:val="hybridMultilevel"/>
    <w:tmpl w:val="624ECE06"/>
    <w:lvl w:ilvl="0" w:tplc="579EA2D6">
      <w:start w:val="1"/>
      <w:numFmt w:val="decimal"/>
      <w:lvlText w:val="%1."/>
      <w:lvlJc w:val="left"/>
      <w:pPr>
        <w:ind w:left="720" w:hanging="360"/>
      </w:pPr>
    </w:lvl>
    <w:lvl w:ilvl="1" w:tplc="979CC6E0">
      <w:start w:val="1"/>
      <w:numFmt w:val="lowerLetter"/>
      <w:lvlText w:val="%2."/>
      <w:lvlJc w:val="left"/>
      <w:pPr>
        <w:ind w:left="1440" w:hanging="360"/>
      </w:pPr>
    </w:lvl>
    <w:lvl w:ilvl="2" w:tplc="226A90EE">
      <w:start w:val="1"/>
      <w:numFmt w:val="lowerRoman"/>
      <w:lvlText w:val="%3."/>
      <w:lvlJc w:val="right"/>
      <w:pPr>
        <w:ind w:left="2160" w:hanging="180"/>
      </w:pPr>
    </w:lvl>
    <w:lvl w:ilvl="3" w:tplc="6C2C51BE">
      <w:start w:val="1"/>
      <w:numFmt w:val="decimal"/>
      <w:lvlText w:val="%4."/>
      <w:lvlJc w:val="left"/>
      <w:pPr>
        <w:ind w:left="2880" w:hanging="360"/>
      </w:pPr>
    </w:lvl>
    <w:lvl w:ilvl="4" w:tplc="44E8F0D8">
      <w:start w:val="1"/>
      <w:numFmt w:val="lowerLetter"/>
      <w:lvlText w:val="%5."/>
      <w:lvlJc w:val="left"/>
      <w:pPr>
        <w:ind w:left="3600" w:hanging="360"/>
      </w:pPr>
    </w:lvl>
    <w:lvl w:ilvl="5" w:tplc="14E865C6">
      <w:start w:val="1"/>
      <w:numFmt w:val="lowerRoman"/>
      <w:lvlText w:val="%6."/>
      <w:lvlJc w:val="right"/>
      <w:pPr>
        <w:ind w:left="4320" w:hanging="180"/>
      </w:pPr>
    </w:lvl>
    <w:lvl w:ilvl="6" w:tplc="C81A32D4">
      <w:start w:val="1"/>
      <w:numFmt w:val="decimal"/>
      <w:lvlText w:val="%7."/>
      <w:lvlJc w:val="left"/>
      <w:pPr>
        <w:ind w:left="5040" w:hanging="360"/>
      </w:pPr>
    </w:lvl>
    <w:lvl w:ilvl="7" w:tplc="4F2E0E34">
      <w:start w:val="1"/>
      <w:numFmt w:val="lowerLetter"/>
      <w:lvlText w:val="%8."/>
      <w:lvlJc w:val="left"/>
      <w:pPr>
        <w:ind w:left="5760" w:hanging="360"/>
      </w:pPr>
    </w:lvl>
    <w:lvl w:ilvl="8" w:tplc="2C841E8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D56CB"/>
    <w:multiLevelType w:val="hybridMultilevel"/>
    <w:tmpl w:val="CA92F104"/>
    <w:lvl w:ilvl="0" w:tplc="DE0E4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0B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B06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868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2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F0A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F04D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2F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E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E2533"/>
    <w:multiLevelType w:val="hybridMultilevel"/>
    <w:tmpl w:val="ADCE5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E62EE"/>
    <w:multiLevelType w:val="hybridMultilevel"/>
    <w:tmpl w:val="14EC0792"/>
    <w:lvl w:ilvl="0" w:tplc="D96820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905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F40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98C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34F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9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086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00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66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5847C58"/>
    <w:multiLevelType w:val="hybridMultilevel"/>
    <w:tmpl w:val="413C15A6"/>
    <w:lvl w:ilvl="0" w:tplc="D1649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D6C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DE8B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F81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67B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7E3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203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CCB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A0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52067B"/>
    <w:multiLevelType w:val="multilevel"/>
    <w:tmpl w:val="AECAF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8E22C03"/>
    <w:multiLevelType w:val="hybridMultilevel"/>
    <w:tmpl w:val="79D2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80B07"/>
    <w:multiLevelType w:val="multilevel"/>
    <w:tmpl w:val="9E84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1391990"/>
    <w:multiLevelType w:val="multilevel"/>
    <w:tmpl w:val="CD582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A85C4F"/>
    <w:multiLevelType w:val="hybridMultilevel"/>
    <w:tmpl w:val="F37EC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F54FD"/>
    <w:multiLevelType w:val="multilevel"/>
    <w:tmpl w:val="89224A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2881957"/>
    <w:multiLevelType w:val="hybridMultilevel"/>
    <w:tmpl w:val="CB52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F34D5"/>
    <w:multiLevelType w:val="multilevel"/>
    <w:tmpl w:val="1E3E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2"/>
  </w:num>
  <w:num w:numId="3">
    <w:abstractNumId w:val="14"/>
  </w:num>
  <w:num w:numId="4">
    <w:abstractNumId w:val="6"/>
  </w:num>
  <w:num w:numId="5">
    <w:abstractNumId w:val="4"/>
  </w:num>
  <w:num w:numId="6">
    <w:abstractNumId w:val="21"/>
  </w:num>
  <w:num w:numId="7">
    <w:abstractNumId w:val="29"/>
  </w:num>
  <w:num w:numId="8">
    <w:abstractNumId w:val="11"/>
  </w:num>
  <w:num w:numId="9">
    <w:abstractNumId w:val="2"/>
  </w:num>
  <w:num w:numId="10">
    <w:abstractNumId w:val="1"/>
  </w:num>
  <w:num w:numId="11">
    <w:abstractNumId w:val="32"/>
  </w:num>
  <w:num w:numId="12">
    <w:abstractNumId w:val="24"/>
  </w:num>
  <w:num w:numId="13">
    <w:abstractNumId w:val="13"/>
  </w:num>
  <w:num w:numId="14">
    <w:abstractNumId w:val="25"/>
  </w:num>
  <w:num w:numId="15">
    <w:abstractNumId w:val="8"/>
  </w:num>
  <w:num w:numId="16">
    <w:abstractNumId w:val="27"/>
  </w:num>
  <w:num w:numId="17">
    <w:abstractNumId w:val="23"/>
  </w:num>
  <w:num w:numId="18">
    <w:abstractNumId w:val="17"/>
  </w:num>
  <w:num w:numId="19">
    <w:abstractNumId w:val="7"/>
  </w:num>
  <w:num w:numId="20">
    <w:abstractNumId w:val="9"/>
  </w:num>
  <w:num w:numId="21">
    <w:abstractNumId w:val="15"/>
  </w:num>
  <w:num w:numId="22">
    <w:abstractNumId w:val="19"/>
  </w:num>
  <w:num w:numId="23">
    <w:abstractNumId w:val="3"/>
  </w:num>
  <w:num w:numId="24">
    <w:abstractNumId w:val="33"/>
  </w:num>
  <w:num w:numId="25">
    <w:abstractNumId w:val="12"/>
  </w:num>
  <w:num w:numId="26">
    <w:abstractNumId w:val="12"/>
  </w:num>
  <w:num w:numId="27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8">
    <w:abstractNumId w:val="0"/>
  </w:num>
  <w:num w:numId="29">
    <w:abstractNumId w:val="16"/>
  </w:num>
  <w:num w:numId="30">
    <w:abstractNumId w:val="16"/>
  </w:num>
  <w:num w:numId="31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2">
    <w:abstractNumId w:val="18"/>
  </w:num>
  <w:num w:numId="33">
    <w:abstractNumId w:val="28"/>
  </w:num>
  <w:num w:numId="34">
    <w:abstractNumId w:val="26"/>
  </w:num>
  <w:num w:numId="35">
    <w:abstractNumId w:val="31"/>
  </w:num>
  <w:num w:numId="36">
    <w:abstractNumId w:val="20"/>
  </w:num>
  <w:num w:numId="37">
    <w:abstractNumId w:val="30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0C"/>
    <w:rsid w:val="000000EB"/>
    <w:rsid w:val="000123A9"/>
    <w:rsid w:val="000170CF"/>
    <w:rsid w:val="0001715B"/>
    <w:rsid w:val="0001721E"/>
    <w:rsid w:val="000307FF"/>
    <w:rsid w:val="00032D1E"/>
    <w:rsid w:val="00036DD1"/>
    <w:rsid w:val="00037D3B"/>
    <w:rsid w:val="000520BF"/>
    <w:rsid w:val="000551C0"/>
    <w:rsid w:val="000554FC"/>
    <w:rsid w:val="00056E5F"/>
    <w:rsid w:val="00057F45"/>
    <w:rsid w:val="00060892"/>
    <w:rsid w:val="00064F1C"/>
    <w:rsid w:val="00076DF8"/>
    <w:rsid w:val="00080F42"/>
    <w:rsid w:val="00095C80"/>
    <w:rsid w:val="000A02BE"/>
    <w:rsid w:val="000A074B"/>
    <w:rsid w:val="000A5FA0"/>
    <w:rsid w:val="000A7C4F"/>
    <w:rsid w:val="000B042E"/>
    <w:rsid w:val="000B4AD9"/>
    <w:rsid w:val="000C6F27"/>
    <w:rsid w:val="000D13BA"/>
    <w:rsid w:val="000E2347"/>
    <w:rsid w:val="000F3873"/>
    <w:rsid w:val="00103908"/>
    <w:rsid w:val="00110675"/>
    <w:rsid w:val="00121AF2"/>
    <w:rsid w:val="001360C6"/>
    <w:rsid w:val="00146FE6"/>
    <w:rsid w:val="00152851"/>
    <w:rsid w:val="00171B04"/>
    <w:rsid w:val="001822F7"/>
    <w:rsid w:val="0018455D"/>
    <w:rsid w:val="00192300"/>
    <w:rsid w:val="00193099"/>
    <w:rsid w:val="001A1B6F"/>
    <w:rsid w:val="001A3083"/>
    <w:rsid w:val="001B626D"/>
    <w:rsid w:val="001B6EC6"/>
    <w:rsid w:val="001B6F0B"/>
    <w:rsid w:val="001D06CD"/>
    <w:rsid w:val="001D24F1"/>
    <w:rsid w:val="001E238C"/>
    <w:rsid w:val="001F2924"/>
    <w:rsid w:val="00201A96"/>
    <w:rsid w:val="00207013"/>
    <w:rsid w:val="00212935"/>
    <w:rsid w:val="00215480"/>
    <w:rsid w:val="00221001"/>
    <w:rsid w:val="0022286F"/>
    <w:rsid w:val="00237E32"/>
    <w:rsid w:val="0025011D"/>
    <w:rsid w:val="00263921"/>
    <w:rsid w:val="002718FF"/>
    <w:rsid w:val="00272549"/>
    <w:rsid w:val="002730BD"/>
    <w:rsid w:val="002852BC"/>
    <w:rsid w:val="00285986"/>
    <w:rsid w:val="00294830"/>
    <w:rsid w:val="00296705"/>
    <w:rsid w:val="002A322C"/>
    <w:rsid w:val="002B3DCF"/>
    <w:rsid w:val="002B5460"/>
    <w:rsid w:val="002C3FC5"/>
    <w:rsid w:val="002C6F8E"/>
    <w:rsid w:val="002D22F9"/>
    <w:rsid w:val="003028BE"/>
    <w:rsid w:val="00303129"/>
    <w:rsid w:val="003071EA"/>
    <w:rsid w:val="00311AEA"/>
    <w:rsid w:val="00316949"/>
    <w:rsid w:val="00325028"/>
    <w:rsid w:val="00334EEF"/>
    <w:rsid w:val="00342ADF"/>
    <w:rsid w:val="0035422E"/>
    <w:rsid w:val="00361A41"/>
    <w:rsid w:val="00361FF9"/>
    <w:rsid w:val="0036435E"/>
    <w:rsid w:val="0037320E"/>
    <w:rsid w:val="003852DB"/>
    <w:rsid w:val="003A5943"/>
    <w:rsid w:val="003A643E"/>
    <w:rsid w:val="003A708E"/>
    <w:rsid w:val="003B5D7C"/>
    <w:rsid w:val="003B5F82"/>
    <w:rsid w:val="003D3D91"/>
    <w:rsid w:val="003D73C4"/>
    <w:rsid w:val="003E263E"/>
    <w:rsid w:val="003E4FC7"/>
    <w:rsid w:val="003F1338"/>
    <w:rsid w:val="003F77D9"/>
    <w:rsid w:val="00400768"/>
    <w:rsid w:val="00407D92"/>
    <w:rsid w:val="004127A5"/>
    <w:rsid w:val="00421B11"/>
    <w:rsid w:val="00440E48"/>
    <w:rsid w:val="0044254C"/>
    <w:rsid w:val="00450079"/>
    <w:rsid w:val="00452DD0"/>
    <w:rsid w:val="00457915"/>
    <w:rsid w:val="0047617F"/>
    <w:rsid w:val="004841A3"/>
    <w:rsid w:val="004853AB"/>
    <w:rsid w:val="0049109E"/>
    <w:rsid w:val="004A5F7D"/>
    <w:rsid w:val="004B1CE2"/>
    <w:rsid w:val="004C5E38"/>
    <w:rsid w:val="004C6AB9"/>
    <w:rsid w:val="004D0CFC"/>
    <w:rsid w:val="004D507C"/>
    <w:rsid w:val="004D64AC"/>
    <w:rsid w:val="004E21D6"/>
    <w:rsid w:val="004E6D9F"/>
    <w:rsid w:val="004F16D7"/>
    <w:rsid w:val="004F21F5"/>
    <w:rsid w:val="004F4E8D"/>
    <w:rsid w:val="00522273"/>
    <w:rsid w:val="005223D1"/>
    <w:rsid w:val="0053368B"/>
    <w:rsid w:val="00537301"/>
    <w:rsid w:val="005379EA"/>
    <w:rsid w:val="00551EDC"/>
    <w:rsid w:val="00561D83"/>
    <w:rsid w:val="00566AA1"/>
    <w:rsid w:val="00570CAE"/>
    <w:rsid w:val="00585C74"/>
    <w:rsid w:val="005A51B6"/>
    <w:rsid w:val="005A6FFA"/>
    <w:rsid w:val="005C4295"/>
    <w:rsid w:val="005C497F"/>
    <w:rsid w:val="005C7C88"/>
    <w:rsid w:val="005D415C"/>
    <w:rsid w:val="005D5E9C"/>
    <w:rsid w:val="005E3521"/>
    <w:rsid w:val="005E4813"/>
    <w:rsid w:val="005E6205"/>
    <w:rsid w:val="005E63B6"/>
    <w:rsid w:val="005F278D"/>
    <w:rsid w:val="005F4FE6"/>
    <w:rsid w:val="006027AF"/>
    <w:rsid w:val="006121CB"/>
    <w:rsid w:val="00613C48"/>
    <w:rsid w:val="00613E66"/>
    <w:rsid w:val="00630E6E"/>
    <w:rsid w:val="00636083"/>
    <w:rsid w:val="006449CF"/>
    <w:rsid w:val="00666E36"/>
    <w:rsid w:val="00673348"/>
    <w:rsid w:val="006A1F39"/>
    <w:rsid w:val="006A2E0E"/>
    <w:rsid w:val="006A5098"/>
    <w:rsid w:val="006B7C12"/>
    <w:rsid w:val="006D2E09"/>
    <w:rsid w:val="006D68A3"/>
    <w:rsid w:val="006E0A5C"/>
    <w:rsid w:val="006F0F9C"/>
    <w:rsid w:val="006F3D64"/>
    <w:rsid w:val="006F6182"/>
    <w:rsid w:val="006F6983"/>
    <w:rsid w:val="00701980"/>
    <w:rsid w:val="00702B46"/>
    <w:rsid w:val="00702CF7"/>
    <w:rsid w:val="00727F45"/>
    <w:rsid w:val="007310CE"/>
    <w:rsid w:val="0073357F"/>
    <w:rsid w:val="00744A03"/>
    <w:rsid w:val="0075597B"/>
    <w:rsid w:val="00757439"/>
    <w:rsid w:val="00764116"/>
    <w:rsid w:val="007655F0"/>
    <w:rsid w:val="00765675"/>
    <w:rsid w:val="0078534B"/>
    <w:rsid w:val="00786CF9"/>
    <w:rsid w:val="00795254"/>
    <w:rsid w:val="007A1CF3"/>
    <w:rsid w:val="007A4B52"/>
    <w:rsid w:val="007B21AC"/>
    <w:rsid w:val="007B2502"/>
    <w:rsid w:val="007C41B6"/>
    <w:rsid w:val="007D588A"/>
    <w:rsid w:val="007E0F69"/>
    <w:rsid w:val="007E483F"/>
    <w:rsid w:val="007E4D10"/>
    <w:rsid w:val="007E5C49"/>
    <w:rsid w:val="007F42B9"/>
    <w:rsid w:val="008078F5"/>
    <w:rsid w:val="00807F2E"/>
    <w:rsid w:val="00815043"/>
    <w:rsid w:val="008158BB"/>
    <w:rsid w:val="00815B3A"/>
    <w:rsid w:val="00815CF6"/>
    <w:rsid w:val="008355EC"/>
    <w:rsid w:val="00836C19"/>
    <w:rsid w:val="0084139B"/>
    <w:rsid w:val="00842D5A"/>
    <w:rsid w:val="00843CCE"/>
    <w:rsid w:val="008469BF"/>
    <w:rsid w:val="00847FD7"/>
    <w:rsid w:val="00850045"/>
    <w:rsid w:val="00853E7B"/>
    <w:rsid w:val="00856C2C"/>
    <w:rsid w:val="0089000A"/>
    <w:rsid w:val="008900D7"/>
    <w:rsid w:val="0089168D"/>
    <w:rsid w:val="008B36BC"/>
    <w:rsid w:val="008B3D1D"/>
    <w:rsid w:val="008C7B96"/>
    <w:rsid w:val="008E0C43"/>
    <w:rsid w:val="008F5760"/>
    <w:rsid w:val="009075F7"/>
    <w:rsid w:val="009140AA"/>
    <w:rsid w:val="00915051"/>
    <w:rsid w:val="009252C9"/>
    <w:rsid w:val="009325EB"/>
    <w:rsid w:val="00932EBF"/>
    <w:rsid w:val="00964888"/>
    <w:rsid w:val="00973FDA"/>
    <w:rsid w:val="00974F99"/>
    <w:rsid w:val="0097538C"/>
    <w:rsid w:val="00986B82"/>
    <w:rsid w:val="00986C94"/>
    <w:rsid w:val="00996727"/>
    <w:rsid w:val="009A1CBE"/>
    <w:rsid w:val="009A58E0"/>
    <w:rsid w:val="009B1E19"/>
    <w:rsid w:val="009B66BD"/>
    <w:rsid w:val="009C7495"/>
    <w:rsid w:val="009D3A6B"/>
    <w:rsid w:val="009D6E69"/>
    <w:rsid w:val="009F09F9"/>
    <w:rsid w:val="009F37E7"/>
    <w:rsid w:val="009F5A14"/>
    <w:rsid w:val="00A11EAF"/>
    <w:rsid w:val="00A13D0E"/>
    <w:rsid w:val="00A15C02"/>
    <w:rsid w:val="00A1A89F"/>
    <w:rsid w:val="00A2400C"/>
    <w:rsid w:val="00A250D5"/>
    <w:rsid w:val="00A36C15"/>
    <w:rsid w:val="00A42B8F"/>
    <w:rsid w:val="00A43CE1"/>
    <w:rsid w:val="00A46B0F"/>
    <w:rsid w:val="00A4773F"/>
    <w:rsid w:val="00A6575F"/>
    <w:rsid w:val="00A66B86"/>
    <w:rsid w:val="00A73C4E"/>
    <w:rsid w:val="00A7477A"/>
    <w:rsid w:val="00A85646"/>
    <w:rsid w:val="00A92BF7"/>
    <w:rsid w:val="00A95722"/>
    <w:rsid w:val="00A96AE9"/>
    <w:rsid w:val="00AA24A9"/>
    <w:rsid w:val="00AA3063"/>
    <w:rsid w:val="00AA6EEC"/>
    <w:rsid w:val="00AC0029"/>
    <w:rsid w:val="00AC10F1"/>
    <w:rsid w:val="00AC327D"/>
    <w:rsid w:val="00AC4CF0"/>
    <w:rsid w:val="00AD3C3D"/>
    <w:rsid w:val="00AE2DF1"/>
    <w:rsid w:val="00AE4056"/>
    <w:rsid w:val="00AF2341"/>
    <w:rsid w:val="00AF7D94"/>
    <w:rsid w:val="00B04183"/>
    <w:rsid w:val="00B04CCF"/>
    <w:rsid w:val="00B213B9"/>
    <w:rsid w:val="00B22C54"/>
    <w:rsid w:val="00B27E49"/>
    <w:rsid w:val="00B27F03"/>
    <w:rsid w:val="00B37482"/>
    <w:rsid w:val="00B37A34"/>
    <w:rsid w:val="00B52A30"/>
    <w:rsid w:val="00B66DEA"/>
    <w:rsid w:val="00B75994"/>
    <w:rsid w:val="00B83037"/>
    <w:rsid w:val="00B860D2"/>
    <w:rsid w:val="00B90F2E"/>
    <w:rsid w:val="00B924A3"/>
    <w:rsid w:val="00B930FA"/>
    <w:rsid w:val="00B93A16"/>
    <w:rsid w:val="00B95D3C"/>
    <w:rsid w:val="00B97BC7"/>
    <w:rsid w:val="00BB109B"/>
    <w:rsid w:val="00BB5AB8"/>
    <w:rsid w:val="00BC5ECD"/>
    <w:rsid w:val="00BD066C"/>
    <w:rsid w:val="00BF018E"/>
    <w:rsid w:val="00BF6D3C"/>
    <w:rsid w:val="00C00289"/>
    <w:rsid w:val="00C04B1F"/>
    <w:rsid w:val="00C06D61"/>
    <w:rsid w:val="00C07693"/>
    <w:rsid w:val="00C103F7"/>
    <w:rsid w:val="00C13686"/>
    <w:rsid w:val="00C146B9"/>
    <w:rsid w:val="00C15914"/>
    <w:rsid w:val="00C22388"/>
    <w:rsid w:val="00C2377E"/>
    <w:rsid w:val="00C263C7"/>
    <w:rsid w:val="00C27E98"/>
    <w:rsid w:val="00C30A09"/>
    <w:rsid w:val="00C3444A"/>
    <w:rsid w:val="00C42AF2"/>
    <w:rsid w:val="00C5067E"/>
    <w:rsid w:val="00C56928"/>
    <w:rsid w:val="00C60FE9"/>
    <w:rsid w:val="00C638C7"/>
    <w:rsid w:val="00C855B4"/>
    <w:rsid w:val="00C910C3"/>
    <w:rsid w:val="00CA2B31"/>
    <w:rsid w:val="00CA7BF1"/>
    <w:rsid w:val="00CB5D9B"/>
    <w:rsid w:val="00CB6778"/>
    <w:rsid w:val="00CC4FC9"/>
    <w:rsid w:val="00CD22EB"/>
    <w:rsid w:val="00CD492F"/>
    <w:rsid w:val="00CE49E8"/>
    <w:rsid w:val="00CF070C"/>
    <w:rsid w:val="00CF324B"/>
    <w:rsid w:val="00CF3553"/>
    <w:rsid w:val="00CF3E40"/>
    <w:rsid w:val="00CF4F44"/>
    <w:rsid w:val="00D0218A"/>
    <w:rsid w:val="00D16E7D"/>
    <w:rsid w:val="00D16F4D"/>
    <w:rsid w:val="00D2556B"/>
    <w:rsid w:val="00D26818"/>
    <w:rsid w:val="00D30447"/>
    <w:rsid w:val="00D3272C"/>
    <w:rsid w:val="00D3402F"/>
    <w:rsid w:val="00D449CE"/>
    <w:rsid w:val="00D4A9B1"/>
    <w:rsid w:val="00D557F2"/>
    <w:rsid w:val="00D63FE1"/>
    <w:rsid w:val="00D70510"/>
    <w:rsid w:val="00D719F4"/>
    <w:rsid w:val="00D73438"/>
    <w:rsid w:val="00D874E0"/>
    <w:rsid w:val="00DA36AA"/>
    <w:rsid w:val="00DB1045"/>
    <w:rsid w:val="00DB356A"/>
    <w:rsid w:val="00DC600C"/>
    <w:rsid w:val="00DE0C35"/>
    <w:rsid w:val="00DE6031"/>
    <w:rsid w:val="00DF2500"/>
    <w:rsid w:val="00E01061"/>
    <w:rsid w:val="00E01F35"/>
    <w:rsid w:val="00E076B7"/>
    <w:rsid w:val="00E2451E"/>
    <w:rsid w:val="00E24D7E"/>
    <w:rsid w:val="00E37225"/>
    <w:rsid w:val="00E41047"/>
    <w:rsid w:val="00E4142D"/>
    <w:rsid w:val="00E547BE"/>
    <w:rsid w:val="00E5668C"/>
    <w:rsid w:val="00E5701F"/>
    <w:rsid w:val="00E63AB1"/>
    <w:rsid w:val="00E741A0"/>
    <w:rsid w:val="00E759B7"/>
    <w:rsid w:val="00E81453"/>
    <w:rsid w:val="00E852E7"/>
    <w:rsid w:val="00E90D02"/>
    <w:rsid w:val="00E9194D"/>
    <w:rsid w:val="00ED0F06"/>
    <w:rsid w:val="00ED2E9C"/>
    <w:rsid w:val="00EF626E"/>
    <w:rsid w:val="00F02E6B"/>
    <w:rsid w:val="00F13343"/>
    <w:rsid w:val="00F17917"/>
    <w:rsid w:val="00F260D9"/>
    <w:rsid w:val="00F323D9"/>
    <w:rsid w:val="00F33D66"/>
    <w:rsid w:val="00F51DE6"/>
    <w:rsid w:val="00F57E42"/>
    <w:rsid w:val="00F71EF3"/>
    <w:rsid w:val="00F74E04"/>
    <w:rsid w:val="00F97198"/>
    <w:rsid w:val="00FA3BAA"/>
    <w:rsid w:val="00FC1F52"/>
    <w:rsid w:val="00FD12A7"/>
    <w:rsid w:val="00FE4DFF"/>
    <w:rsid w:val="00FE7D46"/>
    <w:rsid w:val="00FF18F2"/>
    <w:rsid w:val="00FF58AF"/>
    <w:rsid w:val="013BD796"/>
    <w:rsid w:val="0234A5E5"/>
    <w:rsid w:val="02D7A7F7"/>
    <w:rsid w:val="02E1512C"/>
    <w:rsid w:val="02FD22A5"/>
    <w:rsid w:val="034BDDF6"/>
    <w:rsid w:val="042815BA"/>
    <w:rsid w:val="04554082"/>
    <w:rsid w:val="0528948D"/>
    <w:rsid w:val="052D1C81"/>
    <w:rsid w:val="05FDDB11"/>
    <w:rsid w:val="05FF077C"/>
    <w:rsid w:val="0620DF74"/>
    <w:rsid w:val="064CC7E6"/>
    <w:rsid w:val="06C8ECE2"/>
    <w:rsid w:val="07081708"/>
    <w:rsid w:val="072D1D0B"/>
    <w:rsid w:val="073E6D28"/>
    <w:rsid w:val="08438CEB"/>
    <w:rsid w:val="08DCCD3F"/>
    <w:rsid w:val="0942C62E"/>
    <w:rsid w:val="0A15733E"/>
    <w:rsid w:val="0A64BDCD"/>
    <w:rsid w:val="0A87648F"/>
    <w:rsid w:val="0AB63D4B"/>
    <w:rsid w:val="0ADE968F"/>
    <w:rsid w:val="0B786EF2"/>
    <w:rsid w:val="0B97D611"/>
    <w:rsid w:val="0B9C5E05"/>
    <w:rsid w:val="0BBAB133"/>
    <w:rsid w:val="0C6FFBA9"/>
    <w:rsid w:val="0D138216"/>
    <w:rsid w:val="0DC43A47"/>
    <w:rsid w:val="0E5F5C25"/>
    <w:rsid w:val="0E844122"/>
    <w:rsid w:val="0EB00FB4"/>
    <w:rsid w:val="0EDA2C27"/>
    <w:rsid w:val="0FAE995D"/>
    <w:rsid w:val="0FE0CAA1"/>
    <w:rsid w:val="1006A641"/>
    <w:rsid w:val="1013EF41"/>
    <w:rsid w:val="10AF0F33"/>
    <w:rsid w:val="10E15229"/>
    <w:rsid w:val="10E54F6E"/>
    <w:rsid w:val="10EFCCAA"/>
    <w:rsid w:val="10F2C14D"/>
    <w:rsid w:val="11053C3D"/>
    <w:rsid w:val="112AB697"/>
    <w:rsid w:val="117B9289"/>
    <w:rsid w:val="11E91A71"/>
    <w:rsid w:val="11F238D0"/>
    <w:rsid w:val="11F6A60C"/>
    <w:rsid w:val="124CBD6B"/>
    <w:rsid w:val="126CE984"/>
    <w:rsid w:val="127274AE"/>
    <w:rsid w:val="12ABA5BA"/>
    <w:rsid w:val="12E63A1F"/>
    <w:rsid w:val="1392766D"/>
    <w:rsid w:val="14276D6C"/>
    <w:rsid w:val="14998CB2"/>
    <w:rsid w:val="153A27B7"/>
    <w:rsid w:val="156436B8"/>
    <w:rsid w:val="15826A71"/>
    <w:rsid w:val="16BC0F22"/>
    <w:rsid w:val="1723C331"/>
    <w:rsid w:val="1745E5D1"/>
    <w:rsid w:val="175F77D9"/>
    <w:rsid w:val="177A1223"/>
    <w:rsid w:val="1864D7E7"/>
    <w:rsid w:val="188F5D73"/>
    <w:rsid w:val="193D599F"/>
    <w:rsid w:val="1A5ED30C"/>
    <w:rsid w:val="1AB33BCE"/>
    <w:rsid w:val="1AE8D2C9"/>
    <w:rsid w:val="1B65D02B"/>
    <w:rsid w:val="1B69D69B"/>
    <w:rsid w:val="1BD5312C"/>
    <w:rsid w:val="1BE0711E"/>
    <w:rsid w:val="1C019DD7"/>
    <w:rsid w:val="1C48428A"/>
    <w:rsid w:val="1C53FF88"/>
    <w:rsid w:val="1D029CAB"/>
    <w:rsid w:val="1D292109"/>
    <w:rsid w:val="1DE7DAB8"/>
    <w:rsid w:val="1DF241FB"/>
    <w:rsid w:val="1E626765"/>
    <w:rsid w:val="1EEF1097"/>
    <w:rsid w:val="1F7B9ABA"/>
    <w:rsid w:val="1FDA1856"/>
    <w:rsid w:val="20218F08"/>
    <w:rsid w:val="2085F2F2"/>
    <w:rsid w:val="210C61AC"/>
    <w:rsid w:val="21687B0E"/>
    <w:rsid w:val="2188BA60"/>
    <w:rsid w:val="22265F0F"/>
    <w:rsid w:val="22342ADF"/>
    <w:rsid w:val="2243F348"/>
    <w:rsid w:val="23364656"/>
    <w:rsid w:val="23603419"/>
    <w:rsid w:val="2392028B"/>
    <w:rsid w:val="23D6F87F"/>
    <w:rsid w:val="23EB8303"/>
    <w:rsid w:val="241ACC9C"/>
    <w:rsid w:val="24796F00"/>
    <w:rsid w:val="24C0E991"/>
    <w:rsid w:val="2561C75D"/>
    <w:rsid w:val="259FEAAB"/>
    <w:rsid w:val="26164E5A"/>
    <w:rsid w:val="266CB2F1"/>
    <w:rsid w:val="269AD3D0"/>
    <w:rsid w:val="27DABB87"/>
    <w:rsid w:val="28168F21"/>
    <w:rsid w:val="2818DC93"/>
    <w:rsid w:val="288AB67B"/>
    <w:rsid w:val="28F2A7FC"/>
    <w:rsid w:val="29CCE968"/>
    <w:rsid w:val="29D27492"/>
    <w:rsid w:val="2AF86B7E"/>
    <w:rsid w:val="2B399D54"/>
    <w:rsid w:val="2B6D90BE"/>
    <w:rsid w:val="2DE2BE6D"/>
    <w:rsid w:val="2E3F1090"/>
    <w:rsid w:val="2E46FE16"/>
    <w:rsid w:val="2F1450B1"/>
    <w:rsid w:val="2F280CCD"/>
    <w:rsid w:val="2FDAE0F1"/>
    <w:rsid w:val="2FE2CE77"/>
    <w:rsid w:val="302FA33C"/>
    <w:rsid w:val="309E6BE6"/>
    <w:rsid w:val="316D98BE"/>
    <w:rsid w:val="31D42722"/>
    <w:rsid w:val="31DD8677"/>
    <w:rsid w:val="31E9CE93"/>
    <w:rsid w:val="32057E53"/>
    <w:rsid w:val="324BE12B"/>
    <w:rsid w:val="32FDC651"/>
    <w:rsid w:val="331281B3"/>
    <w:rsid w:val="33255BB4"/>
    <w:rsid w:val="33369B4D"/>
    <w:rsid w:val="335175CD"/>
    <w:rsid w:val="33619DBB"/>
    <w:rsid w:val="33A915EE"/>
    <w:rsid w:val="347A12DA"/>
    <w:rsid w:val="34AE5214"/>
    <w:rsid w:val="351B85FD"/>
    <w:rsid w:val="3590DA30"/>
    <w:rsid w:val="3622C498"/>
    <w:rsid w:val="3659AB3A"/>
    <w:rsid w:val="36A6F6BA"/>
    <w:rsid w:val="36EBE187"/>
    <w:rsid w:val="377DEC9C"/>
    <w:rsid w:val="37A18F85"/>
    <w:rsid w:val="37E5F2D6"/>
    <w:rsid w:val="37F2CC04"/>
    <w:rsid w:val="37FBD961"/>
    <w:rsid w:val="3806667B"/>
    <w:rsid w:val="38D9381D"/>
    <w:rsid w:val="3915EB4C"/>
    <w:rsid w:val="3965046D"/>
    <w:rsid w:val="39E50C87"/>
    <w:rsid w:val="3A993C61"/>
    <w:rsid w:val="3AB1BBAD"/>
    <w:rsid w:val="3B9B0164"/>
    <w:rsid w:val="3C5A4A47"/>
    <w:rsid w:val="3C782BB0"/>
    <w:rsid w:val="3CAB7A2F"/>
    <w:rsid w:val="3CC1517F"/>
    <w:rsid w:val="3CDB93EE"/>
    <w:rsid w:val="3CE9AAB1"/>
    <w:rsid w:val="3D088001"/>
    <w:rsid w:val="3D28FFA7"/>
    <w:rsid w:val="3D370512"/>
    <w:rsid w:val="3E8323A9"/>
    <w:rsid w:val="3EB1AAEF"/>
    <w:rsid w:val="3F02BFD5"/>
    <w:rsid w:val="3F275F43"/>
    <w:rsid w:val="3FFE424D"/>
    <w:rsid w:val="402F1F94"/>
    <w:rsid w:val="4039E0AC"/>
    <w:rsid w:val="408E5F56"/>
    <w:rsid w:val="40B08874"/>
    <w:rsid w:val="4194C2A2"/>
    <w:rsid w:val="41D11D3A"/>
    <w:rsid w:val="425634DB"/>
    <w:rsid w:val="42A17BCD"/>
    <w:rsid w:val="42A699D8"/>
    <w:rsid w:val="42F37B93"/>
    <w:rsid w:val="43B80486"/>
    <w:rsid w:val="44243680"/>
    <w:rsid w:val="44426A39"/>
    <w:rsid w:val="446E8B3F"/>
    <w:rsid w:val="44960502"/>
    <w:rsid w:val="44F2652D"/>
    <w:rsid w:val="454779BC"/>
    <w:rsid w:val="458132BC"/>
    <w:rsid w:val="464F48D1"/>
    <w:rsid w:val="4729A5FE"/>
    <w:rsid w:val="475DD007"/>
    <w:rsid w:val="4892D3F1"/>
    <w:rsid w:val="48993092"/>
    <w:rsid w:val="4A197119"/>
    <w:rsid w:val="4A7A6F1D"/>
    <w:rsid w:val="4A8CFEF8"/>
    <w:rsid w:val="4AF14D34"/>
    <w:rsid w:val="4BF88572"/>
    <w:rsid w:val="4C053964"/>
    <w:rsid w:val="4C2E2457"/>
    <w:rsid w:val="4C442852"/>
    <w:rsid w:val="4C73115F"/>
    <w:rsid w:val="4C991483"/>
    <w:rsid w:val="4CC7D423"/>
    <w:rsid w:val="4D1F96E7"/>
    <w:rsid w:val="4D4A58CD"/>
    <w:rsid w:val="4E0A197A"/>
    <w:rsid w:val="4E943C17"/>
    <w:rsid w:val="4EBB6748"/>
    <w:rsid w:val="4EDA1ACF"/>
    <w:rsid w:val="4F2933F0"/>
    <w:rsid w:val="4FC36086"/>
    <w:rsid w:val="4FF66B80"/>
    <w:rsid w:val="4FF8B01F"/>
    <w:rsid w:val="50C50451"/>
    <w:rsid w:val="50CC92D4"/>
    <w:rsid w:val="51785756"/>
    <w:rsid w:val="529A669C"/>
    <w:rsid w:val="5338CD03"/>
    <w:rsid w:val="5353A61E"/>
    <w:rsid w:val="53C1BC37"/>
    <w:rsid w:val="5418EBAF"/>
    <w:rsid w:val="547F071D"/>
    <w:rsid w:val="54D1B51E"/>
    <w:rsid w:val="556141DD"/>
    <w:rsid w:val="55EF925B"/>
    <w:rsid w:val="55FC4BEA"/>
    <w:rsid w:val="5623F6E9"/>
    <w:rsid w:val="5626EB8C"/>
    <w:rsid w:val="563F4259"/>
    <w:rsid w:val="567032EF"/>
    <w:rsid w:val="56720860"/>
    <w:rsid w:val="56820252"/>
    <w:rsid w:val="577C7BDC"/>
    <w:rsid w:val="57A3F9F1"/>
    <w:rsid w:val="5824D5D1"/>
    <w:rsid w:val="5880FD15"/>
    <w:rsid w:val="58D71235"/>
    <w:rsid w:val="58F4C286"/>
    <w:rsid w:val="5A6FF5AC"/>
    <w:rsid w:val="5AB18954"/>
    <w:rsid w:val="5AB694B0"/>
    <w:rsid w:val="5AF8D74C"/>
    <w:rsid w:val="5B39CF45"/>
    <w:rsid w:val="5D1EFAEB"/>
    <w:rsid w:val="5D6E6284"/>
    <w:rsid w:val="5D81FC31"/>
    <w:rsid w:val="5DB3B905"/>
    <w:rsid w:val="5EFE2542"/>
    <w:rsid w:val="5F4ADBAD"/>
    <w:rsid w:val="5F508B90"/>
    <w:rsid w:val="6005C31C"/>
    <w:rsid w:val="600E101B"/>
    <w:rsid w:val="60569F0E"/>
    <w:rsid w:val="607DC8C6"/>
    <w:rsid w:val="609EF57F"/>
    <w:rsid w:val="60C8FBBD"/>
    <w:rsid w:val="60CD4743"/>
    <w:rsid w:val="60E6E977"/>
    <w:rsid w:val="6166A990"/>
    <w:rsid w:val="617970FD"/>
    <w:rsid w:val="61A15224"/>
    <w:rsid w:val="61EA7AB6"/>
    <w:rsid w:val="61F26F6F"/>
    <w:rsid w:val="61FA6134"/>
    <w:rsid w:val="62377064"/>
    <w:rsid w:val="62B877EC"/>
    <w:rsid w:val="63C77B9F"/>
    <w:rsid w:val="63F772E5"/>
    <w:rsid w:val="64869135"/>
    <w:rsid w:val="652B3820"/>
    <w:rsid w:val="6541C364"/>
    <w:rsid w:val="65879009"/>
    <w:rsid w:val="6588EDDA"/>
    <w:rsid w:val="65F94757"/>
    <w:rsid w:val="663FEF4A"/>
    <w:rsid w:val="66E8D2D4"/>
    <w:rsid w:val="6724BE3B"/>
    <w:rsid w:val="6732C74C"/>
    <w:rsid w:val="67A83836"/>
    <w:rsid w:val="67BA4DB0"/>
    <w:rsid w:val="67CCDEF8"/>
    <w:rsid w:val="6876577E"/>
    <w:rsid w:val="6891F26F"/>
    <w:rsid w:val="68C9AE07"/>
    <w:rsid w:val="68D8573A"/>
    <w:rsid w:val="68E8A55F"/>
    <w:rsid w:val="695A0258"/>
    <w:rsid w:val="6971BB75"/>
    <w:rsid w:val="697DC9D4"/>
    <w:rsid w:val="69DABA30"/>
    <w:rsid w:val="69EA2E9F"/>
    <w:rsid w:val="6A0E3C2D"/>
    <w:rsid w:val="6AA2CCD1"/>
    <w:rsid w:val="6AB881E0"/>
    <w:rsid w:val="6AD4B22A"/>
    <w:rsid w:val="6AE67C55"/>
    <w:rsid w:val="6B9A20AE"/>
    <w:rsid w:val="6BCE896E"/>
    <w:rsid w:val="6CA35407"/>
    <w:rsid w:val="6CC5BD1E"/>
    <w:rsid w:val="6CFFEBA3"/>
    <w:rsid w:val="6E036946"/>
    <w:rsid w:val="6E1C8FA2"/>
    <w:rsid w:val="6E562CFD"/>
    <w:rsid w:val="6E67ED2E"/>
    <w:rsid w:val="6E77696F"/>
    <w:rsid w:val="6EC10D0D"/>
    <w:rsid w:val="6F049D2C"/>
    <w:rsid w:val="6F2E724F"/>
    <w:rsid w:val="6F4A3AF6"/>
    <w:rsid w:val="70032BE1"/>
    <w:rsid w:val="701D6398"/>
    <w:rsid w:val="70581E41"/>
    <w:rsid w:val="708D76B0"/>
    <w:rsid w:val="711DC645"/>
    <w:rsid w:val="71611D43"/>
    <w:rsid w:val="721FAD46"/>
    <w:rsid w:val="722AB195"/>
    <w:rsid w:val="7299B9E3"/>
    <w:rsid w:val="738A6ED7"/>
    <w:rsid w:val="73DC4DF3"/>
    <w:rsid w:val="743F1BD5"/>
    <w:rsid w:val="74487DA3"/>
    <w:rsid w:val="74C04C64"/>
    <w:rsid w:val="75360E00"/>
    <w:rsid w:val="754BDBEB"/>
    <w:rsid w:val="754FCB48"/>
    <w:rsid w:val="75D16FEB"/>
    <w:rsid w:val="7602CE23"/>
    <w:rsid w:val="761DA2D0"/>
    <w:rsid w:val="7644B1C7"/>
    <w:rsid w:val="765B7095"/>
    <w:rsid w:val="77743C4B"/>
    <w:rsid w:val="77DDC8AA"/>
    <w:rsid w:val="785FD44F"/>
    <w:rsid w:val="7885D618"/>
    <w:rsid w:val="79A65625"/>
    <w:rsid w:val="7B0A9A33"/>
    <w:rsid w:val="7B1194F1"/>
    <w:rsid w:val="7B863A3A"/>
    <w:rsid w:val="7BED9EE0"/>
    <w:rsid w:val="7C177293"/>
    <w:rsid w:val="7C2E094C"/>
    <w:rsid w:val="7D1743E5"/>
    <w:rsid w:val="7D334572"/>
    <w:rsid w:val="7D9A1A97"/>
    <w:rsid w:val="7DE4B3B2"/>
    <w:rsid w:val="7E45B177"/>
    <w:rsid w:val="7E49B1B8"/>
    <w:rsid w:val="7E5C1C51"/>
    <w:rsid w:val="7EBDDAFC"/>
    <w:rsid w:val="7F325F23"/>
    <w:rsid w:val="7F4C839F"/>
    <w:rsid w:val="7F602DAF"/>
    <w:rsid w:val="7F70D4E5"/>
    <w:rsid w:val="7FA00734"/>
    <w:rsid w:val="7FC7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51E85"/>
  <w15:chartTrackingRefBased/>
  <w15:docId w15:val="{6A2485A4-6CB7-4EA9-9F80-6D13B4D6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94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2400C"/>
    <w:rPr>
      <w:i/>
      <w:iCs/>
    </w:rPr>
  </w:style>
  <w:style w:type="character" w:styleId="Strong">
    <w:name w:val="Strong"/>
    <w:basedOn w:val="DefaultParagraphFont"/>
    <w:uiPriority w:val="22"/>
    <w:qFormat/>
    <w:rsid w:val="00A2400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C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C3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2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2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6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0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722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071E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4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95C80"/>
  </w:style>
  <w:style w:type="character" w:customStyle="1" w:styleId="eop">
    <w:name w:val="eop"/>
    <w:basedOn w:val="DefaultParagraphFont"/>
    <w:rsid w:val="00095C80"/>
  </w:style>
  <w:style w:type="character" w:customStyle="1" w:styleId="Heading2Char">
    <w:name w:val="Heading 2 Char"/>
    <w:basedOn w:val="DefaultParagraphFont"/>
    <w:link w:val="Heading2"/>
    <w:uiPriority w:val="9"/>
    <w:rsid w:val="0029483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967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1740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06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680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537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7290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9271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427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108">
          <w:marLeft w:val="17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qvia.highspot.com/items/6324127738a7e1a099587900?lfrm=srp.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E2ED2B3FC5794DB512EB826077E827" ma:contentTypeVersion="16" ma:contentTypeDescription="Create a new document." ma:contentTypeScope="" ma:versionID="3fb24b91853c648b7c4148f2c7f806fa">
  <xsd:schema xmlns:xsd="http://www.w3.org/2001/XMLSchema" xmlns:xs="http://www.w3.org/2001/XMLSchema" xmlns:p="http://schemas.microsoft.com/office/2006/metadata/properties" xmlns:ns2="3111c653-7b08-4fd4-8248-98850b14ab0f" xmlns:ns3="cfa952a0-587f-4df1-be7c-c20a02361be1" xmlns:ns4="fbbcf6ee-9fbd-400c-b917-9fe3efcb3dea" targetNamespace="http://schemas.microsoft.com/office/2006/metadata/properties" ma:root="true" ma:fieldsID="34ea930c29cd93fa86c00f47ab03d196" ns2:_="" ns3:_="" ns4:_="">
    <xsd:import namespace="3111c653-7b08-4fd4-8248-98850b14ab0f"/>
    <xsd:import namespace="cfa952a0-587f-4df1-be7c-c20a02361be1"/>
    <xsd:import namespace="fbbcf6ee-9fbd-400c-b917-9fe3efcb3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c653-7b08-4fd4-8248-98850b14a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68784c8-5187-4d12-af89-ac967a811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952a0-587f-4df1-be7c-c20a02361b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cf6ee-9fbd-400c-b917-9fe3efcb3de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4b375b-15ab-40b1-aa38-c673ed04a1ce}" ma:internalName="TaxCatchAll" ma:showField="CatchAllData" ma:web="cfa952a0-587f-4df1-be7c-c20a02361b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a952a0-587f-4df1-be7c-c20a02361be1">
      <UserInfo>
        <DisplayName>Tankersley, Christine</DisplayName>
        <AccountId>9</AccountId>
        <AccountType/>
      </UserInfo>
      <UserInfo>
        <DisplayName>Schwartz, Lee</DisplayName>
        <AccountId>18</AccountId>
        <AccountType/>
      </UserInfo>
    </SharedWithUsers>
    <TaxCatchAll xmlns="fbbcf6ee-9fbd-400c-b917-9fe3efcb3dea" xsi:nil="true"/>
    <lcf76f155ced4ddcb4097134ff3c332f xmlns="3111c653-7b08-4fd4-8248-98850b14ab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1D2ED-16B6-4193-8034-644C10C25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c653-7b08-4fd4-8248-98850b14ab0f"/>
    <ds:schemaRef ds:uri="cfa952a0-587f-4df1-be7c-c20a02361be1"/>
    <ds:schemaRef ds:uri="fbbcf6ee-9fbd-400c-b917-9fe3efcb3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5FB432-FA7B-483F-A419-17C264C57308}">
  <ds:schemaRefs>
    <ds:schemaRef ds:uri="http://schemas.microsoft.com/office/2006/metadata/properties"/>
    <ds:schemaRef ds:uri="http://schemas.microsoft.com/office/infopath/2007/PartnerControls"/>
    <ds:schemaRef ds:uri="cfa952a0-587f-4df1-be7c-c20a02361be1"/>
    <ds:schemaRef ds:uri="fbbcf6ee-9fbd-400c-b917-9fe3efcb3dea"/>
    <ds:schemaRef ds:uri="3111c653-7b08-4fd4-8248-98850b14ab0f"/>
  </ds:schemaRefs>
</ds:datastoreItem>
</file>

<file path=customXml/itemProps3.xml><?xml version="1.0" encoding="utf-8"?>
<ds:datastoreItem xmlns:ds="http://schemas.openxmlformats.org/officeDocument/2006/customXml" ds:itemID="{FFFC9833-2D35-440B-8F1A-46A846ADB9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Napoli, Roxane</dc:creator>
  <cp:keywords/>
  <dc:description/>
  <cp:lastModifiedBy>Wright, Taylor</cp:lastModifiedBy>
  <cp:revision>3</cp:revision>
  <dcterms:created xsi:type="dcterms:W3CDTF">2023-01-18T13:27:00Z</dcterms:created>
  <dcterms:modified xsi:type="dcterms:W3CDTF">2023-03-08T20:47:00Z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0x01010003E2ED2B3FC5794DB512EB826077E827</vt:lpwstr>
  </property>
  <property fmtid="{D5CDD505-2E9C-101B-9397-08002B2CF9AE}" pid="3" name="MediaServiceImageTags">
    <vt:lpwstr/>
  </property>
</Properties>
</file>